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00" w:rsidRDefault="00573E00" w:rsidP="00E83C1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Default="00573E00" w:rsidP="00E83C1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Pr="00DB5955" w:rsidRDefault="00573E00" w:rsidP="00E83C1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73E00" w:rsidRPr="00DB5955" w:rsidRDefault="00DB5955" w:rsidP="00DB595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955">
        <w:rPr>
          <w:rFonts w:ascii="Times New Roman" w:hAnsi="Times New Roman" w:cs="Times New Roman"/>
          <w:sz w:val="28"/>
          <w:szCs w:val="28"/>
          <w:lang w:val="uk-UA"/>
        </w:rPr>
        <w:t>КОНСПЕКТ</w:t>
      </w:r>
    </w:p>
    <w:p w:rsidR="00DB5955" w:rsidRPr="00DB5955" w:rsidRDefault="00573E00" w:rsidP="00DB5955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955">
        <w:rPr>
          <w:rFonts w:ascii="Times New Roman" w:hAnsi="Times New Roman" w:cs="Times New Roman"/>
          <w:sz w:val="28"/>
          <w:szCs w:val="28"/>
          <w:lang w:val="uk-UA"/>
        </w:rPr>
        <w:t>ЗАНЯТТЯ  НА ТЕМУ:</w:t>
      </w:r>
    </w:p>
    <w:p w:rsidR="00573E00" w:rsidRPr="00DB5955" w:rsidRDefault="00573E00" w:rsidP="00DB5955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955">
        <w:rPr>
          <w:rFonts w:ascii="Times New Roman" w:hAnsi="Times New Roman" w:cs="Times New Roman"/>
          <w:sz w:val="28"/>
          <w:szCs w:val="28"/>
          <w:lang w:val="uk-UA"/>
        </w:rPr>
        <w:t>«СНІГОВИЧОК»</w:t>
      </w:r>
    </w:p>
    <w:p w:rsidR="00E16051" w:rsidRPr="00DB5955" w:rsidRDefault="00E16051" w:rsidP="00DB5955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3E00" w:rsidRPr="00DB5955" w:rsidRDefault="00DB5955" w:rsidP="00DB5955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5955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Молодший дошкільний вік</w:t>
      </w:r>
      <w:r w:rsidRPr="00DB595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73E00" w:rsidRDefault="00573E00" w:rsidP="00DB5955">
      <w:pPr>
        <w:pStyle w:val="a3"/>
        <w:ind w:left="-426" w:right="4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E00" w:rsidRPr="00573E00" w:rsidRDefault="00573E00" w:rsidP="00573E00">
      <w:pPr>
        <w:pStyle w:val="a3"/>
        <w:ind w:left="-426" w:right="4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E00" w:rsidRDefault="00573E00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Default="00573E00" w:rsidP="00573E00">
      <w:pPr>
        <w:pStyle w:val="a3"/>
        <w:ind w:left="-426" w:right="424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657475" cy="2657475"/>
            <wp:effectExtent l="19050" t="0" r="9525" b="0"/>
            <wp:docPr id="1" name="Рисунок 1" descr="C:\Users\Acer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06" w:rsidRDefault="003D2706" w:rsidP="00573E00">
      <w:pPr>
        <w:pStyle w:val="a3"/>
        <w:ind w:left="-426" w:right="424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Default="00573E00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Default="00573E00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Default="003D2706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D2706" w:rsidRPr="00E16051" w:rsidRDefault="003D2706" w:rsidP="00E16051">
      <w:pPr>
        <w:ind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Pr="00DB5955" w:rsidRDefault="00573E00" w:rsidP="00DB5955">
      <w:pPr>
        <w:ind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73E00" w:rsidRDefault="00573E00" w:rsidP="00573E00">
      <w:pPr>
        <w:pStyle w:val="a3"/>
        <w:ind w:left="-426"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Тип: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групове 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комплексне предметне малювання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«СНІГОВИЧОК»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тренувати руку дитини у малюванні круглих форм, замикаючи лінію в кільце та зафарбовувати коло пальчиком, методом «тикання». Вчити користуватися гуашшю, з’єднувати в одне ціле окремі частини: тулуб, голову, руки. Розвивати творчі здібності,  емоційну чутливість, здатність захоплюватися, дивуватися, радіти, спостерігати за красою барв навколишньої зимової природи, дрібну моторику руки дитини. Збагачувати враження дітей від малювання, поєднуючи її з музикою. Виховувати естетичний смак, охайність, витримку.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музика П.І.Чайковського «Вальс лапатого снігу» з балету «Лускунчик»,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психогімнастика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«Я – сніжинка», декорація лісу, хмаринка, паперові сніжинки, вправа на корекцію зору «Гра із сніжинкою», ящик із дрібною сіллю, пісня «Ми малюємо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 з елементами пальчикової гімнастики, іграшковий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хатинка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гуаш білого кольору, серветки, вірш-загадка «Хто вона?»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Словник: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лапатий.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«Дорогі мої малята,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Любі хлопчики й дівчата!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Холодної зимової днини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святкувала свої іменини.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Всіх вас до себе в гості хочу запросити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у подорож вирушайте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мене там зустрічайте!»</w:t>
      </w:r>
    </w:p>
    <w:p w:rsidR="00E83C16" w:rsidRDefault="00E16051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3C16">
        <w:rPr>
          <w:rFonts w:ascii="Times New Roman" w:hAnsi="Times New Roman" w:cs="Times New Roman"/>
          <w:sz w:val="28"/>
          <w:szCs w:val="28"/>
          <w:lang w:val="uk-UA"/>
        </w:rPr>
        <w:t>Як ми туди потрапимо? Скрізь багато снігу, нам не пройти.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«Прийшла до нас бабуся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білому кожусі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 причепурила –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Пухнастим снігом вкрила.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Відгадайте, хто вона –</w:t>
      </w:r>
    </w:p>
    <w:p w:rsidR="00E83C16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Бабуся чепурна?.. (Зима)</w:t>
      </w:r>
    </w:p>
    <w:p w:rsidR="00E83C16" w:rsidRDefault="00E16051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3C16">
        <w:rPr>
          <w:rFonts w:ascii="Times New Roman" w:hAnsi="Times New Roman" w:cs="Times New Roman"/>
          <w:sz w:val="28"/>
          <w:szCs w:val="28"/>
          <w:lang w:val="uk-UA"/>
        </w:rPr>
        <w:t>Яка зараз пора року? (Зима).</w:t>
      </w:r>
    </w:p>
    <w:p w:rsidR="00E83C16" w:rsidRDefault="00E83C16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вкрито все навкруги? (Снігом)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А давайте перетворимося на сніжинки. (Під музику П.Чайковського) Для цього потрібно плеснути один раз в долоні, і ми з вами перетворимося на сніжинок. (Діти плескають у долоні).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«Я – сніжинка. Я народжуюся крихітним кришталиком з великої хмари. Мене обережно підхоплює вітер і мороз зачаровує ласкавим подихом в казкову сніжинку.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Я – сніжинка. Я кружляю легко у повітрі своїм мережаним вбранням  сяю кришталевими промінцями. Я урочисто йду на землю, зустрічаюся з безліччю інших сніжинок. Я захоплююся їх розмаїттям. Вони всі гарні по-своєму. Я – унікальне створіння, іншої такої сніжинки не існує».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– А щоб знову стати дітьми плеснемо в долоні один раз. (Діти плескають).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160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Озирніться навкруги! Скільки снігу в лісі? (Багато) </w:t>
      </w:r>
    </w:p>
    <w:p w:rsidR="00E83C16" w:rsidRPr="00481794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81794">
        <w:rPr>
          <w:rFonts w:ascii="Times New Roman" w:hAnsi="Times New Roman" w:cs="Times New Roman"/>
          <w:sz w:val="28"/>
          <w:szCs w:val="28"/>
          <w:lang w:val="uk-UA"/>
        </w:rPr>
        <w:t>Який сніг? (Білий, пухнастий, легкий, холодний).</w:t>
      </w:r>
    </w:p>
    <w:p w:rsidR="00E83C16" w:rsidRDefault="00E16051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3C16">
        <w:rPr>
          <w:rFonts w:ascii="Times New Roman" w:hAnsi="Times New Roman" w:cs="Times New Roman"/>
          <w:sz w:val="28"/>
          <w:szCs w:val="28"/>
          <w:lang w:val="uk-UA"/>
        </w:rPr>
        <w:t>Якого кольору сніжинки? (Білого)</w:t>
      </w:r>
    </w:p>
    <w:p w:rsidR="00E83C16" w:rsidRPr="00B01AF7" w:rsidRDefault="00E16051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3C16">
        <w:rPr>
          <w:rFonts w:ascii="Times New Roman" w:hAnsi="Times New Roman" w:cs="Times New Roman"/>
          <w:sz w:val="28"/>
          <w:szCs w:val="28"/>
          <w:lang w:val="uk-UA"/>
        </w:rPr>
        <w:t>Який сніг? (Білий, пухнатий, легенький, холодний)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(З «хмаринки»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сипляться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сніжинки).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Вправа на корекцію зору.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«Ми сніжинки упіймали,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-       (витягнули сніжинку перед собою)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сніжинкою пограли.       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(сфокусували на ній свій погляд)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Сніжинки вправо полетіли,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(відвести очі вправо)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вправо погляділи.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Ось сніжинки закрутились,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(відвести сніжинку вліво)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Очки вліво подивились.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Вітер сніг вгору підняв       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(піднімати вгору опускати вниз)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 землю поклав…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Все! На землю опустились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Очки закриваємо, так відпочиваємо.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(Сніжинки непомітно збираються вихователем).</w:t>
      </w:r>
    </w:p>
    <w:p w:rsidR="00E83C16" w:rsidRDefault="00E83C16" w:rsidP="00573E00">
      <w:pPr>
        <w:pStyle w:val="a3"/>
        <w:numPr>
          <w:ilvl w:val="0"/>
          <w:numId w:val="1"/>
        </w:numPr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5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Наші сніжинки стали зовсім маленькими і зібралися ось тут в цьому ящику. Вони всі разом подружилися.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із сіллю.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«Падають сніжинки» 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(вказівним і середнім пальчиками імітують падання снігу)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«Пальчики крокують»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(«крокують» вказівним і середніми пальцями по солі)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«Завірюха»                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(вказівним пальчиком проводять хвилясті лінії)</w:t>
      </w:r>
    </w:p>
    <w:p w:rsidR="00E83C16" w:rsidRPr="00573E00" w:rsidRDefault="00573E00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«Сніговий дощ»   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(наб</w:t>
      </w:r>
      <w:r w:rsidR="00E83C16" w:rsidRPr="00573E00">
        <w:rPr>
          <w:rFonts w:ascii="Times New Roman" w:hAnsi="Times New Roman" w:cs="Times New Roman"/>
          <w:i/>
          <w:sz w:val="28"/>
          <w:szCs w:val="28"/>
          <w:lang w:val="uk-UA"/>
        </w:rPr>
        <w:t>рати сіль у жмені, сипати потроху над ящиком)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Пісня «</w:t>
      </w:r>
      <w:r w:rsidR="00573E00">
        <w:rPr>
          <w:rFonts w:ascii="Times New Roman" w:hAnsi="Times New Roman" w:cs="Times New Roman"/>
          <w:sz w:val="28"/>
          <w:szCs w:val="28"/>
        </w:rPr>
        <w:t>М</w:t>
      </w:r>
      <w:r w:rsidR="00573E00">
        <w:rPr>
          <w:rFonts w:ascii="Times New Roman" w:hAnsi="Times New Roman" w:cs="Times New Roman"/>
          <w:sz w:val="28"/>
          <w:szCs w:val="28"/>
          <w:lang w:val="uk-UA"/>
        </w:rPr>
        <w:t>и малює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73E0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573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E00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="00573E0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елементами пальчикової гімнастики.</w:t>
      </w:r>
    </w:p>
    <w:p w:rsidR="00E83C16" w:rsidRP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біленьку доріжку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Вказівним пальчиком дитина «малює» доріжку</w:t>
      </w:r>
      <w:r w:rsidRPr="00573E00">
        <w:rPr>
          <w:rFonts w:ascii="Times New Roman" w:hAnsi="Times New Roman" w:cs="Times New Roman"/>
          <w:i/>
          <w:sz w:val="28"/>
          <w:szCs w:val="28"/>
        </w:rPr>
        <w:t>)</w:t>
      </w:r>
    </w:p>
    <w:p w:rsidR="00E83C16" w:rsidRP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Підійди, підійди, по доріжці походи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lastRenderedPageBreak/>
        <w:t>(«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Крокуємо</w:t>
      </w:r>
      <w:r w:rsidRPr="00573E00">
        <w:rPr>
          <w:rFonts w:ascii="Times New Roman" w:hAnsi="Times New Roman" w:cs="Times New Roman"/>
          <w:i/>
          <w:sz w:val="28"/>
          <w:szCs w:val="28"/>
        </w:rPr>
        <w:t xml:space="preserve">» по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дор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іжці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середнім та вказівними пальчиками</w:t>
      </w:r>
      <w:r w:rsidRPr="00573E00">
        <w:rPr>
          <w:rFonts w:ascii="Times New Roman" w:hAnsi="Times New Roman" w:cs="Times New Roman"/>
          <w:i/>
          <w:sz w:val="28"/>
          <w:szCs w:val="28"/>
        </w:rPr>
        <w:t>)</w:t>
      </w:r>
    </w:p>
    <w:p w:rsidR="00E83C16" w:rsidRP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малює, ми </w:t>
      </w:r>
      <w:proofErr w:type="spellStart"/>
      <w:r w:rsidR="00573E00">
        <w:rPr>
          <w:rFonts w:ascii="Times New Roman" w:hAnsi="Times New Roman" w:cs="Times New Roman"/>
          <w:sz w:val="28"/>
          <w:szCs w:val="28"/>
          <w:lang w:val="uk-UA"/>
        </w:rPr>
        <w:t>малюєм</w:t>
      </w:r>
      <w:proofErr w:type="spellEnd"/>
      <w:r w:rsidR="00573E00">
        <w:rPr>
          <w:rFonts w:ascii="Times New Roman" w:hAnsi="Times New Roman" w:cs="Times New Roman"/>
          <w:sz w:val="28"/>
          <w:szCs w:val="28"/>
          <w:lang w:val="uk-UA"/>
        </w:rPr>
        <w:t xml:space="preserve">, кульку ми </w:t>
      </w:r>
      <w:proofErr w:type="spellStart"/>
      <w:r w:rsidR="00573E00">
        <w:rPr>
          <w:rFonts w:ascii="Times New Roman" w:hAnsi="Times New Roman" w:cs="Times New Roman"/>
          <w:sz w:val="28"/>
          <w:szCs w:val="28"/>
          <w:lang w:val="uk-UA"/>
        </w:rPr>
        <w:t>скач</w:t>
      </w:r>
      <w:r>
        <w:rPr>
          <w:rFonts w:ascii="Times New Roman" w:hAnsi="Times New Roman" w:cs="Times New Roman"/>
          <w:sz w:val="28"/>
          <w:szCs w:val="28"/>
          <w:lang w:val="uk-UA"/>
        </w:rPr>
        <w:t>аєм</w:t>
      </w:r>
      <w:proofErr w:type="spellEnd"/>
    </w:p>
    <w:p w:rsidR="00E83C16" w:rsidRPr="000506EE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пісенька завжди нам допомагає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Вказівним пальчиком</w:t>
      </w:r>
      <w:r w:rsidRPr="00573E0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малюємо</w:t>
      </w:r>
      <w:r w:rsidRPr="00573E00">
        <w:rPr>
          <w:rFonts w:ascii="Times New Roman" w:hAnsi="Times New Roman" w:cs="Times New Roman"/>
          <w:i/>
          <w:sz w:val="28"/>
          <w:szCs w:val="28"/>
        </w:rPr>
        <w:t>» ни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жню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кульку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сн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говика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</w:rPr>
        <w:t>)</w:t>
      </w:r>
    </w:p>
    <w:p w:rsidR="00E83C16" w:rsidRPr="000506EE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іли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круг, б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круг, на кого </w:t>
      </w:r>
      <w:r>
        <w:rPr>
          <w:rFonts w:ascii="Times New Roman" w:hAnsi="Times New Roman" w:cs="Times New Roman"/>
          <w:sz w:val="28"/>
          <w:szCs w:val="28"/>
          <w:lang w:val="uk-UA"/>
        </w:rPr>
        <w:t>ти схожий</w:t>
      </w:r>
      <w:r>
        <w:rPr>
          <w:rFonts w:ascii="Times New Roman" w:hAnsi="Times New Roman" w:cs="Times New Roman"/>
          <w:sz w:val="28"/>
          <w:szCs w:val="28"/>
        </w:rPr>
        <w:t xml:space="preserve"> друг?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73E00">
        <w:rPr>
          <w:rFonts w:ascii="Times New Roman" w:hAnsi="Times New Roman" w:cs="Times New Roman"/>
          <w:i/>
          <w:sz w:val="28"/>
          <w:szCs w:val="28"/>
        </w:rPr>
        <w:t>П</w:t>
      </w:r>
      <w:proofErr w:type="spellStart"/>
      <w:proofErr w:type="gram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іднімають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</w:rPr>
        <w:t xml:space="preserve"> плеч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CA1253" w:rsidRPr="00573E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A1253" w:rsidRPr="00573E0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зводят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Pr="00573E00">
        <w:rPr>
          <w:rFonts w:ascii="Times New Roman" w:hAnsi="Times New Roman" w:cs="Times New Roman"/>
          <w:i/>
          <w:sz w:val="28"/>
          <w:szCs w:val="28"/>
        </w:rPr>
        <w:t xml:space="preserve"> руками)</w:t>
      </w:r>
    </w:p>
    <w:p w:rsidR="00E83C16" w:rsidRP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ньому ще кружок, білий і пухнастий</w:t>
      </w:r>
    </w:p>
    <w:p w:rsidR="00E83C16" w:rsidRPr="00CA1253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Намалюєм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сніжок чистий та сріблястий.</w:t>
      </w:r>
    </w:p>
    <w:p w:rsidR="00E83C16" w:rsidRPr="00573E00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Вказівним пальчиком дитина «малює» середню кульку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сніговичка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E83C16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круг, білий круг, на кого ти схожий</w:t>
      </w:r>
      <w:r w:rsidR="00E83C16">
        <w:rPr>
          <w:rFonts w:ascii="Times New Roman" w:hAnsi="Times New Roman" w:cs="Times New Roman"/>
          <w:sz w:val="28"/>
          <w:szCs w:val="28"/>
        </w:rPr>
        <w:t xml:space="preserve"> друг?</w:t>
      </w:r>
    </w:p>
    <w:p w:rsidR="00E83C16" w:rsidRPr="00573E00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73E0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днимают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Pr="00573E00">
        <w:rPr>
          <w:rFonts w:ascii="Times New Roman" w:hAnsi="Times New Roman" w:cs="Times New Roman"/>
          <w:i/>
          <w:sz w:val="28"/>
          <w:szCs w:val="28"/>
        </w:rPr>
        <w:t xml:space="preserve"> плеч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573E0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proofErr w:type="spellStart"/>
      <w:r w:rsidR="00E83C16" w:rsidRPr="00573E00">
        <w:rPr>
          <w:rFonts w:ascii="Times New Roman" w:hAnsi="Times New Roman" w:cs="Times New Roman"/>
          <w:i/>
          <w:sz w:val="28"/>
          <w:szCs w:val="28"/>
        </w:rPr>
        <w:t>зводят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="00E83C16" w:rsidRPr="00573E00">
        <w:rPr>
          <w:rFonts w:ascii="Times New Roman" w:hAnsi="Times New Roman" w:cs="Times New Roman"/>
          <w:i/>
          <w:sz w:val="28"/>
          <w:szCs w:val="28"/>
        </w:rPr>
        <w:t xml:space="preserve"> руками)</w:t>
      </w:r>
    </w:p>
    <w:p w:rsidR="00E83C16" w:rsidRPr="00CA1253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малесенький кружечок малювати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3C16" w:rsidRPr="00573E00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Вказівним </w:t>
      </w:r>
      <w:proofErr w:type="spellStart"/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>пальчико</w:t>
      </w:r>
      <w:proofErr w:type="spellEnd"/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«малюють» верхню кульку </w:t>
      </w:r>
      <w:proofErr w:type="spellStart"/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>сніговичка</w:t>
      </w:r>
      <w:proofErr w:type="spellEnd"/>
      <w:r w:rsidR="00CA1253" w:rsidRPr="00573E0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</w:t>
      </w:r>
      <w:r w:rsidR="00CA1253">
        <w:rPr>
          <w:rFonts w:ascii="Times New Roman" w:hAnsi="Times New Roman" w:cs="Times New Roman"/>
          <w:sz w:val="28"/>
          <w:szCs w:val="28"/>
          <w:lang w:val="uk-UA"/>
        </w:rPr>
        <w:t>еч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</w:t>
      </w:r>
      <w:r w:rsidR="00CA1253">
        <w:rPr>
          <w:rFonts w:ascii="Times New Roman" w:hAnsi="Times New Roman" w:cs="Times New Roman"/>
          <w:sz w:val="28"/>
          <w:szCs w:val="28"/>
          <w:lang w:val="uk-UA"/>
        </w:rPr>
        <w:t>еч</w:t>
      </w:r>
      <w:r w:rsidR="00CA1253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CA1253">
        <w:rPr>
          <w:rFonts w:ascii="Times New Roman" w:hAnsi="Times New Roman" w:cs="Times New Roman"/>
          <w:sz w:val="28"/>
          <w:szCs w:val="28"/>
        </w:rPr>
        <w:t xml:space="preserve">, три – </w:t>
      </w:r>
      <w:proofErr w:type="spellStart"/>
      <w:r w:rsidR="00CA1253">
        <w:rPr>
          <w:rFonts w:ascii="Times New Roman" w:hAnsi="Times New Roman" w:cs="Times New Roman"/>
          <w:sz w:val="28"/>
          <w:szCs w:val="28"/>
        </w:rPr>
        <w:t>круж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CA125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A1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катаем,</w:t>
      </w:r>
    </w:p>
    <w:p w:rsidR="00E83C16" w:rsidRPr="00CA1253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це в нас такий з</w:t>
      </w:r>
      <w:r w:rsidR="00573E00" w:rsidRPr="00573E00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явився – разом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відгадаєм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83C16" w:rsidRPr="00573E00" w:rsidRDefault="00CA1253" w:rsidP="00573E00">
      <w:pPr>
        <w:pStyle w:val="a3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00">
        <w:rPr>
          <w:rFonts w:ascii="Times New Roman" w:hAnsi="Times New Roman" w:cs="Times New Roman"/>
          <w:i/>
          <w:sz w:val="28"/>
          <w:szCs w:val="28"/>
        </w:rPr>
        <w:t>(</w:t>
      </w:r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Показують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здивова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</w:rPr>
        <w:t xml:space="preserve">но, </w:t>
      </w:r>
      <w:proofErr w:type="spellStart"/>
      <w:r w:rsidRPr="00573E0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proofErr w:type="spellStart"/>
      <w:r w:rsidR="00E83C16" w:rsidRPr="00573E00">
        <w:rPr>
          <w:rFonts w:ascii="Times New Roman" w:hAnsi="Times New Roman" w:cs="Times New Roman"/>
          <w:i/>
          <w:sz w:val="28"/>
          <w:szCs w:val="28"/>
        </w:rPr>
        <w:t>зводят</w:t>
      </w:r>
      <w:proofErr w:type="spellEnd"/>
      <w:r w:rsidRPr="00573E00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="00E83C16" w:rsidRPr="00573E00">
        <w:rPr>
          <w:rFonts w:ascii="Times New Roman" w:hAnsi="Times New Roman" w:cs="Times New Roman"/>
          <w:i/>
          <w:sz w:val="28"/>
          <w:szCs w:val="28"/>
        </w:rPr>
        <w:t xml:space="preserve"> руками)</w:t>
      </w:r>
    </w:p>
    <w:p w:rsidR="00E83C16" w:rsidRDefault="00E83C16" w:rsidP="00E16051">
      <w:pPr>
        <w:pStyle w:val="a3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запросив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ті?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Привітаємося з ним.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Хатинка, де живе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незвичайна. У ній немає дверей, а самі віконечка.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просунемо руку у віконце і там щось знайдемо. (Діти просовують руку, а торкають одним пальчиком). – Що там є? (Діти відгадують)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Вийміть руку і подивіться? – Яка фарба нещодавно святкувала свої іменини? Так, біла.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Я вам пропоную намалювати друзів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Щоб він не сумував сам.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малюють на дзеркалі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3C16" w:rsidRPr="00660951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Сніговичок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ваше старання хоче вам подарувати </w:t>
      </w:r>
      <w:r w:rsidR="00E1605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рукавички</w:t>
      </w:r>
      <w:r w:rsidR="00E1605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які ви самі зараз собі одягнете. Щоб взимку ваші руки не мерзли. (Діти вмочують руки у білу фарбу</w:t>
      </w:r>
      <w:r w:rsidR="00573E00">
        <w:rPr>
          <w:rFonts w:ascii="Times New Roman" w:hAnsi="Times New Roman" w:cs="Times New Roman"/>
          <w:sz w:val="28"/>
          <w:szCs w:val="28"/>
          <w:lang w:val="uk-UA"/>
        </w:rPr>
        <w:t>. Розмазують фарбу по руках, утворюючи при цьому «рукавички»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3C16" w:rsidRDefault="00E83C16" w:rsidP="00573E00">
      <w:pPr>
        <w:pStyle w:val="a3"/>
        <w:ind w:left="-426" w:right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E83C16" w:rsidRPr="00562B09" w:rsidRDefault="00E83C16" w:rsidP="00573E00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73F8" w:rsidRPr="00E83C16" w:rsidRDefault="002C73F8" w:rsidP="00573E00">
      <w:pPr>
        <w:ind w:left="-426" w:right="424"/>
        <w:rPr>
          <w:lang w:val="uk-UA"/>
        </w:rPr>
      </w:pPr>
    </w:p>
    <w:sectPr w:rsidR="002C73F8" w:rsidRPr="00E83C16" w:rsidSect="00573E00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1F6D"/>
    <w:multiLevelType w:val="hybridMultilevel"/>
    <w:tmpl w:val="E0E436C8"/>
    <w:lvl w:ilvl="0" w:tplc="6A2469D8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C16"/>
    <w:rsid w:val="002C73F8"/>
    <w:rsid w:val="003D2706"/>
    <w:rsid w:val="00573E00"/>
    <w:rsid w:val="008D7E15"/>
    <w:rsid w:val="00BF7CBB"/>
    <w:rsid w:val="00CA1253"/>
    <w:rsid w:val="00CD6B0B"/>
    <w:rsid w:val="00DB5955"/>
    <w:rsid w:val="00E16051"/>
    <w:rsid w:val="00E8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C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2024-12-20T17:07:00Z</dcterms:created>
  <dcterms:modified xsi:type="dcterms:W3CDTF">2025-01-15T07:22:00Z</dcterms:modified>
</cp:coreProperties>
</file>