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2F2FA" w14:textId="5BB0E42E" w:rsidR="00E518D0" w:rsidRPr="001D4993" w:rsidRDefault="00E518D0" w:rsidP="00E518D0">
      <w:pPr>
        <w:spacing w:after="0" w:line="240" w:lineRule="auto"/>
        <w:ind w:left="3540" w:firstLine="708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Група</w:t>
      </w:r>
      <w:proofErr w:type="spellEnd"/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ПК 9-</w:t>
      </w: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4</w:t>
      </w:r>
      <w:r w:rsidR="003979B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1</w:t>
      </w:r>
    </w:p>
    <w:p w14:paraId="64203FC1" w14:textId="1EB65CB8" w:rsidR="00E518D0" w:rsidRPr="001D4993" w:rsidRDefault="00E518D0" w:rsidP="00E518D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Майстер виробничого навчання </w:t>
      </w:r>
      <w:r w:rsidR="003979B1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Шкарупета Лілія Анатоліївна </w:t>
      </w:r>
    </w:p>
    <w:tbl>
      <w:tblPr>
        <w:tblStyle w:val="1"/>
        <w:tblW w:w="14737" w:type="dxa"/>
        <w:tblLook w:val="04A0" w:firstRow="1" w:lastRow="0" w:firstColumn="1" w:lastColumn="0" w:noHBand="0" w:noVBand="1"/>
      </w:tblPr>
      <w:tblGrid>
        <w:gridCol w:w="1197"/>
        <w:gridCol w:w="2626"/>
        <w:gridCol w:w="5528"/>
        <w:gridCol w:w="5386"/>
      </w:tblGrid>
      <w:tr w:rsidR="00E518D0" w:rsidRPr="001D4993" w14:paraId="6014A186" w14:textId="77777777" w:rsidTr="00B36C2E">
        <w:trPr>
          <w:trHeight w:val="758"/>
        </w:trPr>
        <w:tc>
          <w:tcPr>
            <w:tcW w:w="1197" w:type="dxa"/>
          </w:tcPr>
          <w:p w14:paraId="443AAE46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1A3C8122" w14:textId="77777777" w:rsidR="00E518D0" w:rsidRPr="001D4993" w:rsidRDefault="00E518D0" w:rsidP="00B36C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626" w:type="dxa"/>
          </w:tcPr>
          <w:p w14:paraId="1E32B6B1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9766C4" w14:textId="77777777" w:rsidR="00E518D0" w:rsidRPr="001D4993" w:rsidRDefault="00E518D0" w:rsidP="00B36C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5528" w:type="dxa"/>
          </w:tcPr>
          <w:p w14:paraId="3D4E251A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9F21D40" w14:textId="77777777" w:rsidR="00E518D0" w:rsidRPr="001D4993" w:rsidRDefault="00E518D0" w:rsidP="00B36C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5859130A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C3C4AF6" w14:textId="77777777" w:rsidR="00E518D0" w:rsidRPr="001D4993" w:rsidRDefault="00E518D0" w:rsidP="00B36C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E518D0" w:rsidRPr="003F2398" w14:paraId="388A6942" w14:textId="77777777" w:rsidTr="00B36C2E">
        <w:tc>
          <w:tcPr>
            <w:tcW w:w="1197" w:type="dxa"/>
          </w:tcPr>
          <w:p w14:paraId="128569B9" w14:textId="6EBF9546" w:rsidR="00E518D0" w:rsidRPr="001D4993" w:rsidRDefault="003F2398" w:rsidP="00B36C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  <w:p w14:paraId="2335A218" w14:textId="77777777" w:rsidR="00E518D0" w:rsidRPr="001D4993" w:rsidRDefault="00E518D0" w:rsidP="00B36C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6" w:type="dxa"/>
          </w:tcPr>
          <w:p w14:paraId="7A3FB854" w14:textId="2217F9FE" w:rsidR="00E518D0" w:rsidRPr="003F2398" w:rsidRDefault="003F2398" w:rsidP="00B36C2E">
            <w:pPr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F2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Приготування рулетів з  різними начинками: з маком, з корицею, з родзинками.</w:t>
            </w:r>
          </w:p>
          <w:p w14:paraId="798F686C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</w:tcPr>
          <w:p w14:paraId="0DA5E575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30607479" w14:textId="04CFFC49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F239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F611DEB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5E117F81" w14:textId="2E4F13A4" w:rsidR="00E518D0" w:rsidRDefault="00E518D0" w:rsidP="00B36C2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 w:rsidR="003979B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  <w:p w14:paraId="51D90BBB" w14:textId="6B00F78B" w:rsidR="00E518D0" w:rsidRDefault="00E518D0" w:rsidP="00B36C2E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 w:rsidR="003979B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  <w:p w14:paraId="4BC5CA04" w14:textId="6F4098B1" w:rsidR="00E518D0" w:rsidRPr="001D4993" w:rsidRDefault="00E518D0" w:rsidP="00B36C2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 w:rsidR="003979B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  <w:p w14:paraId="7DE3C8DA" w14:textId="77777777" w:rsidR="00E518D0" w:rsidRPr="001D4993" w:rsidRDefault="00E518D0" w:rsidP="00B36C2E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269D4563" w14:textId="77777777" w:rsidR="00E518D0" w:rsidRPr="001D4993" w:rsidRDefault="00E518D0" w:rsidP="00B36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proofErr w:type="gram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proofErr w:type="gram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7A7BB9E8" w14:textId="60CDF1B6" w:rsidR="00E518D0" w:rsidRPr="001D4993" w:rsidRDefault="00E518D0" w:rsidP="00B36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F2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виробу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7797FC67" w14:textId="123C10F6" w:rsidR="00E518D0" w:rsidRPr="001D4993" w:rsidRDefault="00E518D0" w:rsidP="00B36C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приготовлен</w:t>
            </w:r>
            <w:r w:rsidR="003F2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proofErr w:type="spellEnd"/>
            <w:r w:rsidR="003F2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F2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виробу</w:t>
            </w:r>
            <w:proofErr w:type="spellEnd"/>
            <w:r w:rsidRPr="001D4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CBAF6D4" w14:textId="77777777" w:rsidR="00E518D0" w:rsidRPr="001D4993" w:rsidRDefault="00E518D0" w:rsidP="00B36C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4B9BDCC9" w14:textId="77777777" w:rsidR="00E518D0" w:rsidRPr="001D4993" w:rsidRDefault="00E518D0" w:rsidP="00B36C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1D499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Домашне завдання:</w:t>
            </w:r>
          </w:p>
          <w:p w14:paraId="3571E695" w14:textId="77777777" w:rsidR="00E518D0" w:rsidRPr="001D4993" w:rsidRDefault="00E518D0" w:rsidP="00B36C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Оформити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т. ч. фото-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звіт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зробити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висновок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надіслати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майстру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виробничого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навчання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відповідно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обраного</w:t>
            </w:r>
            <w:proofErr w:type="spellEnd"/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способу</w:t>
            </w:r>
            <w:r w:rsidRPr="001D49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Вайбер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телеграм  </w:t>
            </w:r>
          </w:p>
          <w:p w14:paraId="575803CB" w14:textId="12554C24" w:rsidR="00E518D0" w:rsidRPr="001D4993" w:rsidRDefault="00E518D0" w:rsidP="00B36C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3979B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679821398</w:t>
            </w:r>
          </w:p>
          <w:p w14:paraId="66966786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330E6549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 Зайцева , Т.М. Горпинко «Технологія виготовлення борошняних кондитерських</w:t>
            </w:r>
          </w:p>
          <w:p w14:paraId="4A5060AF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2002)</w:t>
            </w:r>
          </w:p>
          <w:p w14:paraId="0899F823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15D11309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В.С.Доцяк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0D3FC37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кухня.</w:t>
            </w:r>
          </w:p>
          <w:p w14:paraId="2F7F8972" w14:textId="77777777" w:rsidR="00E518D0" w:rsidRPr="001D4993" w:rsidRDefault="00E518D0" w:rsidP="00B36C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4.Інструкційно –технологічні картки:</w:t>
            </w:r>
          </w:p>
          <w:p w14:paraId="4369DA10" w14:textId="77777777" w:rsidR="003979B1" w:rsidRDefault="00E518D0" w:rsidP="003979B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30AAA5F" w14:textId="77777777" w:rsidR="003979B1" w:rsidRDefault="003979B1" w:rsidP="003979B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  <w:p w14:paraId="5B36D7AD" w14:textId="77777777" w:rsidR="003979B1" w:rsidRDefault="003979B1" w:rsidP="003979B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  <w:p w14:paraId="61FCE788" w14:textId="77777777" w:rsidR="003979B1" w:rsidRPr="001D4993" w:rsidRDefault="003979B1" w:rsidP="003979B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  <w:p w14:paraId="50CF3754" w14:textId="100B4F19" w:rsidR="003979B1" w:rsidRPr="001D4993" w:rsidRDefault="003979B1" w:rsidP="003979B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0F4D75A" w14:textId="77777777" w:rsidR="00E518D0" w:rsidRDefault="00E518D0" w:rsidP="00E518D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BF67163" w14:textId="77777777" w:rsidR="00E518D0" w:rsidRDefault="00E518D0" w:rsidP="00E518D0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868A6B2" w14:textId="77777777" w:rsidR="00E518D0" w:rsidRDefault="00E518D0" w:rsidP="00E518D0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1D002A8" w14:textId="77777777" w:rsidR="00E518D0" w:rsidRDefault="00E518D0" w:rsidP="00E518D0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3C4F388" w14:textId="77777777" w:rsidR="003979B1" w:rsidRDefault="003979B1" w:rsidP="00E518D0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402DAF3" w14:textId="03F31639" w:rsidR="00E518D0" w:rsidRPr="001D4993" w:rsidRDefault="003979B1" w:rsidP="00E518D0">
      <w:pPr>
        <w:spacing w:after="200" w:line="276" w:lineRule="auto"/>
        <w:ind w:left="2880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 xml:space="preserve">                               </w:t>
      </w:r>
      <w:r w:rsidR="00E518D0" w:rsidRPr="001D4993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Завдання до уроку № </w:t>
      </w:r>
      <w:r w:rsidR="003F2398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14</w:t>
      </w:r>
    </w:p>
    <w:p w14:paraId="7C964FAD" w14:textId="6DE44A85" w:rsidR="00E518D0" w:rsidRPr="001D4993" w:rsidRDefault="003F2398" w:rsidP="00E518D0">
      <w:pPr>
        <w:ind w:right="3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                               </w:t>
      </w:r>
      <w:r w:rsidR="00E518D0" w:rsidRPr="001D4993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Тема уроку: </w:t>
      </w:r>
      <w:r w:rsidR="00E518D0" w:rsidRPr="001D49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Приготування  </w:t>
      </w:r>
      <w:r w:rsidR="00E51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рулетів з різними начинками.</w:t>
      </w:r>
    </w:p>
    <w:tbl>
      <w:tblPr>
        <w:tblStyle w:val="2"/>
        <w:tblpPr w:leftFromText="180" w:rightFromText="180" w:vertAnchor="text" w:horzAnchor="margin" w:tblpXSpec="center" w:tblpY="73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3255"/>
        <w:gridCol w:w="7513"/>
      </w:tblGrid>
      <w:tr w:rsidR="00E518D0" w:rsidRPr="001D4993" w14:paraId="2967A4CA" w14:textId="77777777" w:rsidTr="00B36C2E">
        <w:tc>
          <w:tcPr>
            <w:tcW w:w="993" w:type="dxa"/>
          </w:tcPr>
          <w:p w14:paraId="2D7B90EA" w14:textId="77777777" w:rsidR="00E518D0" w:rsidRPr="001D4993" w:rsidRDefault="00E518D0" w:rsidP="00B36C2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3255" w:type="dxa"/>
          </w:tcPr>
          <w:p w14:paraId="78733E97" w14:textId="77777777" w:rsidR="00E518D0" w:rsidRPr="001D4993" w:rsidRDefault="00E518D0" w:rsidP="00B36C2E">
            <w:pPr>
              <w:rPr>
                <w:lang w:val="uk-UA"/>
              </w:rPr>
            </w:pP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Прізвище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D499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ім’я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7513" w:type="dxa"/>
          </w:tcPr>
          <w:p w14:paraId="78352209" w14:textId="77777777" w:rsidR="00E518D0" w:rsidRPr="001D4993" w:rsidRDefault="00E518D0" w:rsidP="00B36C2E"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Навчально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виробничі</w:t>
            </w:r>
            <w:proofErr w:type="spellEnd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4993">
              <w:rPr>
                <w:rFonts w:ascii="Times New Roman" w:eastAsia="Calibri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</w:tr>
      <w:tr w:rsidR="003979B1" w:rsidRPr="00D20C2D" w14:paraId="1AFAEF5D" w14:textId="77777777" w:rsidTr="00C42E65">
        <w:tc>
          <w:tcPr>
            <w:tcW w:w="993" w:type="dxa"/>
          </w:tcPr>
          <w:p w14:paraId="0829940E" w14:textId="77777777" w:rsidR="003979B1" w:rsidRPr="001D4993" w:rsidRDefault="003979B1" w:rsidP="003979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92E" w14:textId="18C5532D" w:rsidR="003979B1" w:rsidRPr="001D4993" w:rsidRDefault="003979B1" w:rsidP="003979B1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Бірюков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9FE471D" w14:textId="21900F56" w:rsidR="003979B1" w:rsidRPr="003979B1" w:rsidRDefault="003F2398" w:rsidP="003F239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</w:tc>
      </w:tr>
      <w:tr w:rsidR="003979B1" w:rsidRPr="00D20C2D" w14:paraId="27B17813" w14:textId="77777777" w:rsidTr="00C42E65">
        <w:tc>
          <w:tcPr>
            <w:tcW w:w="993" w:type="dxa"/>
          </w:tcPr>
          <w:p w14:paraId="27BD95BC" w14:textId="77777777" w:rsidR="003979B1" w:rsidRPr="001D4993" w:rsidRDefault="003979B1" w:rsidP="003979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3B2" w14:textId="651497B3" w:rsidR="003979B1" w:rsidRPr="001D4993" w:rsidRDefault="003979B1" w:rsidP="003979B1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Бєляєва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068988E" w14:textId="7D9CD08F" w:rsidR="003979B1" w:rsidRPr="003979B1" w:rsidRDefault="003F2398" w:rsidP="003979B1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uk-UA" w:eastAsia="ru-RU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</w:tc>
      </w:tr>
      <w:tr w:rsidR="003979B1" w:rsidRPr="001D4993" w14:paraId="163141AF" w14:textId="77777777" w:rsidTr="00C42E65">
        <w:tc>
          <w:tcPr>
            <w:tcW w:w="993" w:type="dxa"/>
          </w:tcPr>
          <w:p w14:paraId="5E582760" w14:textId="77777777" w:rsidR="003979B1" w:rsidRPr="001D4993" w:rsidRDefault="003979B1" w:rsidP="003979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9BC" w14:textId="620C8A43" w:rsidR="003979B1" w:rsidRPr="001D4993" w:rsidRDefault="003979B1" w:rsidP="003979B1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Бурканова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04445A9" w14:textId="2EA913C2" w:rsidR="003979B1" w:rsidRPr="003979B1" w:rsidRDefault="003F2398" w:rsidP="003F2398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</w:tc>
      </w:tr>
      <w:tr w:rsidR="003F2398" w:rsidRPr="00D20C2D" w14:paraId="44FBD487" w14:textId="77777777" w:rsidTr="00C42E65">
        <w:tc>
          <w:tcPr>
            <w:tcW w:w="993" w:type="dxa"/>
          </w:tcPr>
          <w:p w14:paraId="7AB18F84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CF5" w14:textId="16211D2F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Варавкіна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0ECBC2C" w14:textId="191D667E" w:rsidR="003F2398" w:rsidRPr="001D4993" w:rsidRDefault="003F2398" w:rsidP="003F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</w:tc>
      </w:tr>
      <w:tr w:rsidR="003F2398" w:rsidRPr="00D20C2D" w14:paraId="0611B62D" w14:textId="77777777" w:rsidTr="00C42E65">
        <w:tc>
          <w:tcPr>
            <w:tcW w:w="993" w:type="dxa"/>
          </w:tcPr>
          <w:p w14:paraId="0C15124B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7328" w14:textId="0F695CAF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Ващенко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82D89F0" w14:textId="17F1B037" w:rsidR="003F2398" w:rsidRPr="001D4993" w:rsidRDefault="003F2398" w:rsidP="003F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</w:tc>
      </w:tr>
      <w:tr w:rsidR="003F2398" w:rsidRPr="001D4993" w14:paraId="2FFB4488" w14:textId="77777777" w:rsidTr="00C42E65">
        <w:tc>
          <w:tcPr>
            <w:tcW w:w="993" w:type="dxa"/>
          </w:tcPr>
          <w:p w14:paraId="708684BB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676" w14:textId="5815596C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Вербицька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46208E0" w14:textId="2E01E98D" w:rsidR="003F2398" w:rsidRPr="001D4993" w:rsidRDefault="003F2398" w:rsidP="003F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</w:tc>
      </w:tr>
      <w:tr w:rsidR="003F2398" w:rsidRPr="00D20C2D" w14:paraId="02397B48" w14:textId="77777777" w:rsidTr="00C42E65">
        <w:tc>
          <w:tcPr>
            <w:tcW w:w="993" w:type="dxa"/>
          </w:tcPr>
          <w:p w14:paraId="5580D000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B7D" w14:textId="461478BF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Гайдукова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3006BEF" w14:textId="7BBB2D59" w:rsidR="003F2398" w:rsidRPr="001D4993" w:rsidRDefault="003F2398" w:rsidP="003F2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</w:tc>
      </w:tr>
      <w:tr w:rsidR="003F2398" w:rsidRPr="00D20C2D" w14:paraId="1CC209F0" w14:textId="77777777" w:rsidTr="00C42E65">
        <w:tc>
          <w:tcPr>
            <w:tcW w:w="993" w:type="dxa"/>
          </w:tcPr>
          <w:p w14:paraId="723B2942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BA58" w14:textId="1A692289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Кадиров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ABBABFE" w14:textId="56C7BAB3" w:rsidR="003F2398" w:rsidRPr="001D4993" w:rsidRDefault="003F2398" w:rsidP="003F239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</w:tc>
      </w:tr>
      <w:tr w:rsidR="003F2398" w:rsidRPr="001D4993" w14:paraId="5F71AB6E" w14:textId="77777777" w:rsidTr="00C42E65">
        <w:tc>
          <w:tcPr>
            <w:tcW w:w="993" w:type="dxa"/>
          </w:tcPr>
          <w:p w14:paraId="5B040DC8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A71" w14:textId="4E5EB1DE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Кутова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0448367" w14:textId="4752392C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</w:tc>
      </w:tr>
      <w:tr w:rsidR="003F2398" w:rsidRPr="00D20C2D" w14:paraId="2AA54273" w14:textId="77777777" w:rsidTr="00C42E65">
        <w:tc>
          <w:tcPr>
            <w:tcW w:w="993" w:type="dxa"/>
          </w:tcPr>
          <w:p w14:paraId="26CA90D4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CC2A" w14:textId="21DA7229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Кучіна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5FF351D" w14:textId="7D1C802F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</w:tc>
      </w:tr>
      <w:tr w:rsidR="003F2398" w:rsidRPr="00D20C2D" w14:paraId="368DC41F" w14:textId="77777777" w:rsidTr="00C42E65">
        <w:tc>
          <w:tcPr>
            <w:tcW w:w="993" w:type="dxa"/>
          </w:tcPr>
          <w:p w14:paraId="20F2F000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E8A6" w14:textId="545A4092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Лукашевська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І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C02E812" w14:textId="496E8176" w:rsidR="003F2398" w:rsidRPr="001D4993" w:rsidRDefault="003F2398" w:rsidP="003F239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</w:tc>
      </w:tr>
      <w:tr w:rsidR="003F2398" w:rsidRPr="001D4993" w14:paraId="70DB29D1" w14:textId="77777777" w:rsidTr="00C42E65">
        <w:tc>
          <w:tcPr>
            <w:tcW w:w="993" w:type="dxa"/>
          </w:tcPr>
          <w:p w14:paraId="77A99AF9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27C3" w14:textId="256C0B4A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Огурцова Г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1212D80" w14:textId="2F696568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</w:tc>
      </w:tr>
      <w:tr w:rsidR="003F2398" w:rsidRPr="00D20C2D" w14:paraId="1B0B805B" w14:textId="77777777" w:rsidTr="00C42E65">
        <w:tc>
          <w:tcPr>
            <w:tcW w:w="993" w:type="dxa"/>
          </w:tcPr>
          <w:p w14:paraId="22E0181C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BFD2" w14:textId="3CF9DF17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Осовий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3108001" w14:textId="19C35682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</w:tc>
      </w:tr>
      <w:tr w:rsidR="003F2398" w:rsidRPr="00D20C2D" w14:paraId="630E93E3" w14:textId="77777777" w:rsidTr="00C42E65">
        <w:tc>
          <w:tcPr>
            <w:tcW w:w="993" w:type="dxa"/>
          </w:tcPr>
          <w:p w14:paraId="2347DC4E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6D7C" w14:textId="58F03A97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Пікула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B03FD05" w14:textId="75DA83ED" w:rsidR="003F2398" w:rsidRPr="001D4993" w:rsidRDefault="003F2398" w:rsidP="003F239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</w:tc>
      </w:tr>
      <w:tr w:rsidR="003F2398" w:rsidRPr="001D4993" w14:paraId="368C60ED" w14:textId="77777777" w:rsidTr="00C42E65">
        <w:tc>
          <w:tcPr>
            <w:tcW w:w="993" w:type="dxa"/>
          </w:tcPr>
          <w:p w14:paraId="414C5B09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2D81" w14:textId="13048667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Погребняк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0D78169" w14:textId="5B041EF8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</w:tc>
      </w:tr>
      <w:tr w:rsidR="003F2398" w:rsidRPr="00D20C2D" w14:paraId="6B56D280" w14:textId="77777777" w:rsidTr="00C42E65">
        <w:tc>
          <w:tcPr>
            <w:tcW w:w="993" w:type="dxa"/>
          </w:tcPr>
          <w:p w14:paraId="426F3E63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115" w14:textId="2FA4E533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Попова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1B9CD9A8" w14:textId="7F620A54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</w:tc>
      </w:tr>
      <w:tr w:rsidR="003F2398" w:rsidRPr="00D20C2D" w14:paraId="39D4A965" w14:textId="77777777" w:rsidTr="00C42E65">
        <w:tc>
          <w:tcPr>
            <w:tcW w:w="993" w:type="dxa"/>
          </w:tcPr>
          <w:p w14:paraId="7CD67BD9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DB5" w14:textId="63F9AFD0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Пранчук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Ю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5B32758E" w14:textId="6F3346F4" w:rsidR="003F2398" w:rsidRPr="001D4993" w:rsidRDefault="003F2398" w:rsidP="003F239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</w:tc>
      </w:tr>
      <w:tr w:rsidR="003F2398" w:rsidRPr="001D4993" w14:paraId="08D50202" w14:textId="77777777" w:rsidTr="00C42E65">
        <w:tc>
          <w:tcPr>
            <w:tcW w:w="993" w:type="dxa"/>
          </w:tcPr>
          <w:p w14:paraId="2E73553E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54A" w14:textId="7CDABA0A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Решетніков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А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Я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4C9B296" w14:textId="1D35E405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</w:tc>
      </w:tr>
      <w:tr w:rsidR="003F2398" w:rsidRPr="00D20C2D" w14:paraId="3A7B1DEA" w14:textId="77777777" w:rsidTr="00C42E65">
        <w:tc>
          <w:tcPr>
            <w:tcW w:w="993" w:type="dxa"/>
          </w:tcPr>
          <w:p w14:paraId="6EBAAE36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4342" w14:textId="6E201F05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Сивуха К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26B2F559" w14:textId="13BC561A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</w:tc>
      </w:tr>
      <w:tr w:rsidR="003F2398" w:rsidRPr="00D20C2D" w14:paraId="23B7F1CA" w14:textId="77777777" w:rsidTr="00C42E65">
        <w:tc>
          <w:tcPr>
            <w:tcW w:w="993" w:type="dxa"/>
          </w:tcPr>
          <w:p w14:paraId="203777E5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5686" w14:textId="6152F9BA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Стадник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0A70D5A" w14:textId="3B3FE54F" w:rsidR="003F2398" w:rsidRPr="001D4993" w:rsidRDefault="003F2398" w:rsidP="003F239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</w:tc>
      </w:tr>
      <w:tr w:rsidR="003F2398" w:rsidRPr="001D4993" w14:paraId="3D422D56" w14:textId="77777777" w:rsidTr="00C42E65">
        <w:tc>
          <w:tcPr>
            <w:tcW w:w="993" w:type="dxa"/>
          </w:tcPr>
          <w:p w14:paraId="62C39FC8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B95A" w14:textId="47433899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Таран 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73346CE3" w14:textId="1D4CD494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</w:tc>
      </w:tr>
      <w:tr w:rsidR="003F2398" w:rsidRPr="00D20C2D" w14:paraId="13832A4F" w14:textId="77777777" w:rsidTr="00C42E65">
        <w:tc>
          <w:tcPr>
            <w:tcW w:w="993" w:type="dxa"/>
          </w:tcPr>
          <w:p w14:paraId="2ED2133C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A37" w14:textId="78DF323A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Тітаренко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Б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374CAC85" w14:textId="774153FF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корицею</w:t>
            </w:r>
          </w:p>
        </w:tc>
      </w:tr>
      <w:tr w:rsidR="003F2398" w:rsidRPr="00D20C2D" w14:paraId="4928CD0D" w14:textId="77777777" w:rsidTr="00C42E65">
        <w:tc>
          <w:tcPr>
            <w:tcW w:w="993" w:type="dxa"/>
          </w:tcPr>
          <w:p w14:paraId="29FAD0D2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E401" w14:textId="2596C373" w:rsidR="003F2398" w:rsidRPr="001D4993" w:rsidRDefault="003F2398" w:rsidP="003F2398">
            <w:proofErr w:type="spellStart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Товста</w:t>
            </w:r>
            <w:proofErr w:type="spellEnd"/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 xml:space="preserve">. 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01CBA6D" w14:textId="20406808" w:rsidR="003F2398" w:rsidRPr="001D4993" w:rsidRDefault="003F2398" w:rsidP="003F239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</w:tc>
      </w:tr>
      <w:tr w:rsidR="003F2398" w:rsidRPr="001D4993" w14:paraId="29D0B155" w14:textId="77777777" w:rsidTr="00C42E65">
        <w:tc>
          <w:tcPr>
            <w:tcW w:w="993" w:type="dxa"/>
          </w:tcPr>
          <w:p w14:paraId="3D4F4350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3ADE" w14:textId="23D4C74E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Червона Є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499D1237" w14:textId="61E3C143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</w:tc>
      </w:tr>
      <w:tr w:rsidR="003F2398" w:rsidRPr="00D20C2D" w14:paraId="64120E86" w14:textId="77777777" w:rsidTr="00C42E65">
        <w:trPr>
          <w:trHeight w:val="332"/>
        </w:trPr>
        <w:tc>
          <w:tcPr>
            <w:tcW w:w="993" w:type="dxa"/>
          </w:tcPr>
          <w:p w14:paraId="462FCC31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420" w14:textId="34EEBB7A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Шаповалова Н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08774EAE" w14:textId="625E3F87" w:rsidR="003F2398" w:rsidRPr="001D4993" w:rsidRDefault="003F2398" w:rsidP="003F2398">
            <w:r w:rsidRPr="001D499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 xml:space="preserve">- </w:t>
            </w:r>
            <w:r w:rsidRPr="001D499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приготування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рулету з маком</w:t>
            </w:r>
          </w:p>
        </w:tc>
      </w:tr>
      <w:tr w:rsidR="003F2398" w:rsidRPr="00D20C2D" w14:paraId="25E989A6" w14:textId="77777777" w:rsidTr="00C42E65">
        <w:tc>
          <w:tcPr>
            <w:tcW w:w="993" w:type="dxa"/>
          </w:tcPr>
          <w:p w14:paraId="23C4160E" w14:textId="77777777" w:rsidR="003F2398" w:rsidRPr="001D4993" w:rsidRDefault="003F2398" w:rsidP="003F23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D5BA" w14:textId="459AFD61" w:rsidR="003F2398" w:rsidRPr="001D4993" w:rsidRDefault="003F2398" w:rsidP="003F2398"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Щербак Р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</w:t>
            </w:r>
            <w:r w:rsidRPr="00782F12">
              <w:rPr>
                <w:rFonts w:ascii="Times New Roman" w:eastAsia="Times New Roman" w:hAnsi="Times New Roman" w:cs="Arial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7513" w:type="dxa"/>
          </w:tcPr>
          <w:p w14:paraId="66AA14B6" w14:textId="54B8175A" w:rsidR="003F2398" w:rsidRPr="001D4993" w:rsidRDefault="003F2398" w:rsidP="003F2398">
            <w:r w:rsidRPr="00E518D0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- приготування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рулету з родзинками</w:t>
            </w:r>
          </w:p>
        </w:tc>
      </w:tr>
    </w:tbl>
    <w:p w14:paraId="2FBEB9B0" w14:textId="77777777" w:rsidR="002D38FE" w:rsidRDefault="002D38FE">
      <w:pPr>
        <w:rPr>
          <w:lang w:val="uk-UA"/>
        </w:rPr>
      </w:pPr>
    </w:p>
    <w:p w14:paraId="1951F1E8" w14:textId="77777777" w:rsidR="00E518D0" w:rsidRDefault="00E518D0">
      <w:pPr>
        <w:rPr>
          <w:lang w:val="uk-UA"/>
        </w:rPr>
      </w:pPr>
    </w:p>
    <w:p w14:paraId="369A550C" w14:textId="77777777" w:rsidR="00E518D0" w:rsidRDefault="00E518D0">
      <w:pPr>
        <w:rPr>
          <w:lang w:val="uk-UA"/>
        </w:rPr>
      </w:pPr>
    </w:p>
    <w:p w14:paraId="539A27FF" w14:textId="77777777" w:rsidR="00E518D0" w:rsidRDefault="00E518D0">
      <w:pPr>
        <w:rPr>
          <w:lang w:val="uk-UA"/>
        </w:rPr>
      </w:pPr>
    </w:p>
    <w:p w14:paraId="1E1BBAC5" w14:textId="77777777" w:rsidR="00E518D0" w:rsidRDefault="00E518D0">
      <w:pPr>
        <w:rPr>
          <w:lang w:val="uk-UA"/>
        </w:rPr>
      </w:pPr>
    </w:p>
    <w:p w14:paraId="20EF2B4A" w14:textId="77777777" w:rsidR="00E518D0" w:rsidRDefault="00E518D0">
      <w:pPr>
        <w:rPr>
          <w:lang w:val="uk-UA"/>
        </w:rPr>
      </w:pPr>
    </w:p>
    <w:p w14:paraId="01565CAA" w14:textId="77777777" w:rsidR="00E518D0" w:rsidRDefault="00E518D0">
      <w:pPr>
        <w:rPr>
          <w:lang w:val="uk-UA"/>
        </w:rPr>
      </w:pPr>
    </w:p>
    <w:p w14:paraId="12CD01F6" w14:textId="77777777" w:rsidR="00E518D0" w:rsidRDefault="00E518D0">
      <w:pPr>
        <w:rPr>
          <w:lang w:val="uk-UA"/>
        </w:rPr>
      </w:pPr>
    </w:p>
    <w:p w14:paraId="31FC77C1" w14:textId="77777777" w:rsidR="00E518D0" w:rsidRDefault="00E518D0">
      <w:pPr>
        <w:rPr>
          <w:lang w:val="uk-UA"/>
        </w:rPr>
      </w:pPr>
    </w:p>
    <w:p w14:paraId="196B39E9" w14:textId="77777777" w:rsidR="00E518D0" w:rsidRDefault="00E518D0">
      <w:pPr>
        <w:rPr>
          <w:lang w:val="uk-UA"/>
        </w:rPr>
      </w:pPr>
    </w:p>
    <w:p w14:paraId="321F3D8C" w14:textId="77777777" w:rsidR="00E518D0" w:rsidRDefault="00E518D0">
      <w:pPr>
        <w:rPr>
          <w:lang w:val="uk-UA"/>
        </w:rPr>
      </w:pPr>
    </w:p>
    <w:p w14:paraId="678E03D0" w14:textId="77777777" w:rsidR="00E518D0" w:rsidRDefault="00E518D0">
      <w:pPr>
        <w:rPr>
          <w:lang w:val="uk-UA"/>
        </w:rPr>
      </w:pPr>
    </w:p>
    <w:p w14:paraId="68A0554B" w14:textId="77777777" w:rsidR="00E518D0" w:rsidRDefault="00E518D0">
      <w:pPr>
        <w:rPr>
          <w:lang w:val="uk-UA"/>
        </w:rPr>
      </w:pPr>
    </w:p>
    <w:p w14:paraId="7725E6EB" w14:textId="77777777" w:rsidR="00E518D0" w:rsidRDefault="00E518D0">
      <w:pPr>
        <w:rPr>
          <w:lang w:val="uk-UA"/>
        </w:rPr>
      </w:pPr>
    </w:p>
    <w:p w14:paraId="43E4FB38" w14:textId="77777777" w:rsidR="00E518D0" w:rsidRDefault="00E518D0">
      <w:pPr>
        <w:rPr>
          <w:lang w:val="uk-UA"/>
        </w:rPr>
      </w:pPr>
    </w:p>
    <w:p w14:paraId="3C19FE99" w14:textId="77777777" w:rsidR="00E518D0" w:rsidRDefault="00E518D0">
      <w:pPr>
        <w:rPr>
          <w:lang w:val="uk-UA"/>
        </w:rPr>
      </w:pPr>
    </w:p>
    <w:p w14:paraId="283329D1" w14:textId="77777777" w:rsidR="00E518D0" w:rsidRDefault="00E518D0">
      <w:pPr>
        <w:rPr>
          <w:lang w:val="uk-UA"/>
        </w:rPr>
      </w:pPr>
    </w:p>
    <w:p w14:paraId="707055C4" w14:textId="77777777" w:rsidR="00E518D0" w:rsidRDefault="00E518D0">
      <w:pPr>
        <w:rPr>
          <w:lang w:val="uk-UA"/>
        </w:rPr>
      </w:pPr>
    </w:p>
    <w:p w14:paraId="651E8C7F" w14:textId="77777777" w:rsidR="00E518D0" w:rsidRDefault="00E518D0">
      <w:pPr>
        <w:rPr>
          <w:lang w:val="uk-UA"/>
        </w:rPr>
      </w:pPr>
    </w:p>
    <w:p w14:paraId="188A85BA" w14:textId="77777777" w:rsidR="00E518D0" w:rsidRDefault="00E518D0">
      <w:pPr>
        <w:rPr>
          <w:lang w:val="uk-UA"/>
        </w:rPr>
      </w:pPr>
    </w:p>
    <w:p w14:paraId="1523FEBB" w14:textId="77777777" w:rsidR="003979B1" w:rsidRDefault="003979B1" w:rsidP="00E51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</w:pPr>
    </w:p>
    <w:p w14:paraId="00A4463D" w14:textId="2C0A7A25" w:rsidR="00E518D0" w:rsidRPr="00E518D0" w:rsidRDefault="003979B1" w:rsidP="00E51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lastRenderedPageBreak/>
        <w:t xml:space="preserve">                  </w:t>
      </w:r>
      <w:proofErr w:type="spellStart"/>
      <w:r w:rsidR="00E518D0" w:rsidRPr="00E518D0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</w:t>
      </w:r>
      <w:proofErr w:type="spellEnd"/>
      <w:r w:rsidR="00E518D0" w:rsidRPr="00E518D0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-технологічна картка</w:t>
      </w:r>
    </w:p>
    <w:p w14:paraId="3927432A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E518D0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(по підручнику Г.Т. Зайцева , Т.М. Горпинко «Технологія виготовлення борошняних кондитерських виробів» Київ, 2002)</w:t>
      </w:r>
    </w:p>
    <w:p w14:paraId="32487428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</w:p>
    <w:p w14:paraId="209CF5EE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val="uk-UA" w:eastAsia="ru-RU"/>
          <w14:ligatures w14:val="none"/>
        </w:rPr>
      </w:pPr>
      <w:r w:rsidRPr="00E518D0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«Рулет з родзинками»</w:t>
      </w:r>
    </w:p>
    <w:tbl>
      <w:tblPr>
        <w:tblpPr w:leftFromText="180" w:rightFromText="180" w:vertAnchor="text" w:horzAnchor="margin" w:tblpY="230"/>
        <w:tblW w:w="145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4677"/>
        <w:gridCol w:w="4347"/>
      </w:tblGrid>
      <w:tr w:rsidR="00E518D0" w:rsidRPr="00E518D0" w14:paraId="05157080" w14:textId="77777777" w:rsidTr="00E518D0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3654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71A243D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27004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037A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A2D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703E4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1CCD251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E518D0" w:rsidRPr="003F2398" w14:paraId="3DAB89CB" w14:textId="77777777" w:rsidTr="00E518D0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9A35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  <w:p w14:paraId="154CD77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2.</w:t>
            </w:r>
          </w:p>
          <w:p w14:paraId="3FF3B2C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3.</w:t>
            </w:r>
          </w:p>
          <w:p w14:paraId="031F1487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4.</w:t>
            </w:r>
          </w:p>
          <w:p w14:paraId="5A633F6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5.</w:t>
            </w:r>
          </w:p>
          <w:p w14:paraId="2C8453C0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</w:t>
            </w:r>
          </w:p>
          <w:p w14:paraId="6B8DA47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7.</w:t>
            </w:r>
          </w:p>
          <w:p w14:paraId="33EC7B5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8.</w:t>
            </w:r>
          </w:p>
          <w:p w14:paraId="1245C04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8ED682A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6C1D1F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9.</w:t>
            </w:r>
          </w:p>
          <w:p w14:paraId="34A1189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3386E16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6E3FBB0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</w:t>
            </w:r>
          </w:p>
          <w:p w14:paraId="333B638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866350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</w:t>
            </w:r>
          </w:p>
          <w:p w14:paraId="540CC7C6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958D14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12.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20656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</w:t>
            </w:r>
          </w:p>
          <w:p w14:paraId="5E99CDC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Сіль</w:t>
            </w:r>
          </w:p>
          <w:p w14:paraId="4D7868D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Дріжджі</w:t>
            </w:r>
          </w:p>
          <w:p w14:paraId="1F5BE61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Вода (або молоко)</w:t>
            </w:r>
          </w:p>
          <w:p w14:paraId="2397BBBB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Яйця(або меланж)</w:t>
            </w:r>
          </w:p>
          <w:p w14:paraId="0F09BC9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Цукор </w:t>
            </w:r>
          </w:p>
          <w:p w14:paraId="0393D30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Масло вершкове</w:t>
            </w:r>
          </w:p>
          <w:p w14:paraId="591390E7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Ванільний цукор </w:t>
            </w:r>
          </w:p>
          <w:p w14:paraId="5EAAD43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тіста</w:t>
            </w:r>
          </w:p>
          <w:p w14:paraId="5A9B59A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4CC480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Начинка</w:t>
            </w: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:</w:t>
            </w: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родзинки</w:t>
            </w:r>
          </w:p>
          <w:p w14:paraId="7BF4B40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(Цукор</w:t>
            </w:r>
          </w:p>
          <w:p w14:paraId="75AC195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Родзинки</w:t>
            </w:r>
          </w:p>
          <w:p w14:paraId="6654BE2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для підсипання</w:t>
            </w:r>
          </w:p>
          <w:p w14:paraId="5C0FA3C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 для змащування листів</w:t>
            </w:r>
          </w:p>
          <w:p w14:paraId="5F0AD95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Меланж для змащування виробу</w:t>
            </w:r>
          </w:p>
          <w:p w14:paraId="3E3FD1F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6CCE5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424</w:t>
            </w:r>
          </w:p>
          <w:p w14:paraId="4FCF30B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4,0</w:t>
            </w:r>
          </w:p>
          <w:p w14:paraId="5A8C361E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25</w:t>
            </w:r>
          </w:p>
          <w:p w14:paraId="5004F6BD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176</w:t>
            </w:r>
          </w:p>
          <w:p w14:paraId="697A8254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60</w:t>
            </w:r>
          </w:p>
          <w:p w14:paraId="1BE6D045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100</w:t>
            </w:r>
          </w:p>
          <w:p w14:paraId="00D0B54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62,5</w:t>
            </w:r>
          </w:p>
          <w:p w14:paraId="61C7C9FF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4,0</w:t>
            </w:r>
          </w:p>
          <w:p w14:paraId="489D2DF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800</w:t>
            </w:r>
          </w:p>
          <w:p w14:paraId="50F9BC2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7B48A20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150</w:t>
            </w:r>
          </w:p>
          <w:p w14:paraId="0423B290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  <w:p w14:paraId="6885F5F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150</w:t>
            </w:r>
          </w:p>
          <w:p w14:paraId="763A9CCF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16</w:t>
            </w:r>
          </w:p>
          <w:p w14:paraId="419EB05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7FE04FF9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2,5</w:t>
            </w:r>
          </w:p>
          <w:p w14:paraId="5B68F725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4DE31A9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1DD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1. Приготування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тіста.</w:t>
            </w:r>
          </w:p>
          <w:p w14:paraId="7399040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2.Розкачування дріжджового тіста в пласт.</w:t>
            </w:r>
          </w:p>
          <w:p w14:paraId="503CCC0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4.  Викладання начинки на заготовку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</w:t>
            </w:r>
          </w:p>
          <w:p w14:paraId="476CCF16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6. Формування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рулета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 начинкою  з родзинками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345159F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7. Вистоювання виробу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2FF4D31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8. Змащування виробу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ста яйцем.</w:t>
            </w:r>
          </w:p>
          <w:p w14:paraId="5E53C17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9. Випікання виробу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з 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при температурі 190-200°С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4E3212C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82620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Готують дріжджове тісто опарним  способом. Тісто масою 800 г розкачують у пласт завтовшки 1,5 см і завширшки 20-25 см, надаючи прямокутної форми. На поверхню пласта рівномірно накладають начинку (150 г) родзинки з цукром, залишаючи вільним краї на 1 см, і рівномірно закачують у рулет. Сформований виріб  викладають у змащений жиром  кондитерський лист і залишають для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розтоювання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протягом 45-50 хв.   Поверхню рулету  змащують яйцем, посипають цукром , проколюють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ножем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у кількох місцях, випікають протягом 30-35 хв. при температурі 190-200°С. </w:t>
            </w:r>
          </w:p>
        </w:tc>
      </w:tr>
      <w:tr w:rsidR="00E518D0" w:rsidRPr="00E518D0" w14:paraId="5EC2FB4D" w14:textId="77777777" w:rsidTr="00E518D0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2076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4339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виробу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EC3B3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9780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DF7A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792F8F96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30A46CCC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2EEE98F7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126F00D1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477F1789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71B6B2CA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08F5EF4A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5DE99FC1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66A29FF4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07DF429D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1B0B34E3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</w:p>
    <w:p w14:paraId="17F8B69E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E518D0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Картка контролю</w:t>
      </w:r>
    </w:p>
    <w:p w14:paraId="3B82902F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1AE22B2D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719F177D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5308"/>
      </w:tblGrid>
      <w:tr w:rsidR="00E518D0" w:rsidRPr="00E518D0" w14:paraId="26107C36" w14:textId="77777777" w:rsidTr="00E518D0">
        <w:trPr>
          <w:trHeight w:val="456"/>
        </w:trPr>
        <w:tc>
          <w:tcPr>
            <w:tcW w:w="643" w:type="dxa"/>
            <w:shd w:val="clear" w:color="auto" w:fill="auto"/>
          </w:tcPr>
          <w:p w14:paraId="7F5514D0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7E0C59E2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AE129B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B0A19A2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7D8658F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Вимоги до якості</w:t>
            </w:r>
          </w:p>
        </w:tc>
      </w:tr>
      <w:tr w:rsidR="00E518D0" w:rsidRPr="003F2398" w14:paraId="751DFC75" w14:textId="77777777" w:rsidTr="00E518D0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6179F42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E98D33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67EBA44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begin"/>
            </w:r>
            <w:r w:rsidRPr="00E518D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instrText xml:space="preserve"> INCLUDEPICTURE "http://img-fotki.yandex.ru/get/6002/natalyayva2010.e/0_41570_f4e33fd3_L.jpg" \* MERGEFORMATINET </w:instrText>
            </w:r>
            <w:r w:rsidRPr="00E518D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begin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instrText xml:space="preserve"> INCLUDEPICTURE  "http://img-fotki.yandex.ru/get/6002/natalyayva2010.e/0_41570_f4e33fd3_L.jpg" \* MERGEFORMATINET </w:instrTex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separate"/>
            </w:r>
            <w:r w:rsidR="0000000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begin"/>
            </w:r>
            <w:r w:rsidR="0000000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instrText xml:space="preserve"> INCLUDEPICTURE  "http://img-fotki.yandex.ru/get/6002/natalyayva2010.e/0_41570_f4e33fd3_L.jpg" \* MERGEFORMATINET </w:instrText>
            </w:r>
            <w:r w:rsidR="0000000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separate"/>
            </w:r>
            <w:r w:rsidR="003F2398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pict w14:anchorId="66B674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58pt;height:204.6pt">
                  <v:imagedata r:id="rId4" r:href="rId5"/>
                </v:shape>
              </w:pict>
            </w:r>
            <w:r w:rsidR="0000000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end"/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end"/>
            </w:r>
            <w:r w:rsidRPr="00E518D0">
              <w:rPr>
                <w:rFonts w:ascii="Arial" w:eastAsia="Times New Roman" w:hAnsi="Arial" w:cs="Arial"/>
                <w:kern w:val="0"/>
                <w:sz w:val="20"/>
                <w:szCs w:val="20"/>
                <w:lang w:val="ru-RU" w:eastAsia="ru-RU"/>
                <w14:ligatures w14:val="none"/>
              </w:rPr>
              <w:fldChar w:fldCharType="end"/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560ABDBE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Виріб має правильну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форм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 рулету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поверхня виробу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рівномірно зарум'янена, посипана цукром, без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тріщин</w:t>
            </w:r>
            <w:proofErr w:type="spellEnd"/>
          </w:p>
        </w:tc>
      </w:tr>
      <w:tr w:rsidR="00E518D0" w:rsidRPr="00E518D0" w14:paraId="66152442" w14:textId="77777777" w:rsidTr="00E518D0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1A6B1DED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A67C5A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1A171048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 w14:paraId="01D867D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солодкий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. </w:t>
            </w:r>
          </w:p>
        </w:tc>
      </w:tr>
      <w:tr w:rsidR="00E518D0" w:rsidRPr="00E518D0" w14:paraId="41132173" w14:textId="77777777" w:rsidTr="00E518D0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541CE0CD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2E90DB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71C0C96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 w14:paraId="0BFB41A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Запах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духмяний.</w:t>
            </w:r>
          </w:p>
        </w:tc>
      </w:tr>
      <w:tr w:rsidR="00E518D0" w:rsidRPr="00E518D0" w14:paraId="4A0575A6" w14:textId="77777777" w:rsidTr="00E518D0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15F71AF0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3D11AB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47FABAC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 w14:paraId="78DCCF3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світло-коричневий, золотистий.</w:t>
            </w:r>
          </w:p>
        </w:tc>
      </w:tr>
      <w:tr w:rsidR="00E518D0" w:rsidRPr="003F2398" w14:paraId="25A9AA6A" w14:textId="77777777" w:rsidTr="00E518D0">
        <w:trPr>
          <w:trHeight w:val="1679"/>
        </w:trPr>
        <w:tc>
          <w:tcPr>
            <w:tcW w:w="643" w:type="dxa"/>
            <w:shd w:val="clear" w:color="auto" w:fill="auto"/>
            <w:vAlign w:val="center"/>
          </w:tcPr>
          <w:p w14:paraId="4E7F3C0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22F4A9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6B4C449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 w14:paraId="67F10DC2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дрібнопориста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виріб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добре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пропечений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закальцю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», м'якушка м'яка, з однаковою пористістю, на розрізі видно спіралі тіста, перекладені начинкою з родзинок.</w:t>
            </w:r>
          </w:p>
        </w:tc>
      </w:tr>
    </w:tbl>
    <w:p w14:paraId="1FD535F0" w14:textId="77777777" w:rsidR="00E518D0" w:rsidRDefault="00E518D0">
      <w:pPr>
        <w:rPr>
          <w:lang w:val="ru-RU"/>
        </w:rPr>
      </w:pPr>
    </w:p>
    <w:p w14:paraId="53C77347" w14:textId="77777777" w:rsidR="00E518D0" w:rsidRDefault="00E518D0">
      <w:pPr>
        <w:rPr>
          <w:lang w:val="ru-RU"/>
        </w:rPr>
      </w:pPr>
    </w:p>
    <w:p w14:paraId="46063224" w14:textId="77777777" w:rsidR="00E518D0" w:rsidRDefault="00E518D0">
      <w:pPr>
        <w:rPr>
          <w:lang w:val="ru-RU"/>
        </w:rPr>
      </w:pPr>
    </w:p>
    <w:p w14:paraId="02390C22" w14:textId="77777777" w:rsidR="00E518D0" w:rsidRDefault="00E518D0">
      <w:pPr>
        <w:rPr>
          <w:lang w:val="ru-RU"/>
        </w:rPr>
      </w:pPr>
    </w:p>
    <w:p w14:paraId="64E1C7E5" w14:textId="77777777" w:rsidR="00E518D0" w:rsidRDefault="00E518D0">
      <w:pPr>
        <w:rPr>
          <w:lang w:val="ru-RU"/>
        </w:rPr>
      </w:pPr>
    </w:p>
    <w:p w14:paraId="5E0A114E" w14:textId="77777777" w:rsidR="00E518D0" w:rsidRDefault="00E518D0">
      <w:pPr>
        <w:rPr>
          <w:lang w:val="ru-RU"/>
        </w:rPr>
      </w:pPr>
    </w:p>
    <w:p w14:paraId="7DDC50E7" w14:textId="46399958" w:rsidR="00E518D0" w:rsidRPr="00E518D0" w:rsidRDefault="003979B1" w:rsidP="00E51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lastRenderedPageBreak/>
        <w:t xml:space="preserve">                  </w:t>
      </w:r>
      <w:proofErr w:type="spellStart"/>
      <w:r w:rsidR="00E518D0" w:rsidRPr="00E518D0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</w:t>
      </w:r>
      <w:proofErr w:type="spellEnd"/>
      <w:r w:rsidR="00E518D0" w:rsidRPr="00E518D0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-технологічна картка</w:t>
      </w:r>
    </w:p>
    <w:p w14:paraId="0818B026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E518D0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(по підручнику Г.Т. Зайцева , Т.М. Горпинко «Технологія виготовлення борошняних кондитерських виробів» Київ, 2002)</w:t>
      </w:r>
    </w:p>
    <w:p w14:paraId="362A54FB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</w:p>
    <w:p w14:paraId="110AFD59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E518D0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«Рулет з корицею»</w:t>
      </w:r>
    </w:p>
    <w:tbl>
      <w:tblPr>
        <w:tblpPr w:leftFromText="180" w:rightFromText="180" w:vertAnchor="text" w:horzAnchor="margin" w:tblpY="230"/>
        <w:tblW w:w="1459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4677"/>
        <w:gridCol w:w="4347"/>
      </w:tblGrid>
      <w:tr w:rsidR="00E518D0" w:rsidRPr="00E518D0" w14:paraId="5C1586EE" w14:textId="77777777" w:rsidTr="00E518D0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602D7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14C7E53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0890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4BD0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4DBA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BB09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33338F84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E518D0" w:rsidRPr="003F2398" w14:paraId="0C3CE3CB" w14:textId="77777777" w:rsidTr="00E518D0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6395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  <w:p w14:paraId="5B32B97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2.</w:t>
            </w:r>
          </w:p>
          <w:p w14:paraId="4402C60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3.</w:t>
            </w:r>
          </w:p>
          <w:p w14:paraId="3974D22A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4.</w:t>
            </w:r>
          </w:p>
          <w:p w14:paraId="51AF6F3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5.</w:t>
            </w:r>
          </w:p>
          <w:p w14:paraId="524BA37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</w:t>
            </w:r>
          </w:p>
          <w:p w14:paraId="3ACC104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7.</w:t>
            </w:r>
          </w:p>
          <w:p w14:paraId="41998F7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8.</w:t>
            </w:r>
          </w:p>
          <w:p w14:paraId="3B22BFD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F26B0F6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A5FB1F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9.</w:t>
            </w:r>
          </w:p>
          <w:p w14:paraId="543C5B4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A8786B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C4904D6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</w:t>
            </w:r>
          </w:p>
          <w:p w14:paraId="084B491B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B404F9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</w:t>
            </w:r>
          </w:p>
          <w:p w14:paraId="7D3A82A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48B384A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12.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5E7A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</w:t>
            </w:r>
          </w:p>
          <w:p w14:paraId="59C4760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Сіль</w:t>
            </w:r>
          </w:p>
          <w:p w14:paraId="60F03F7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Дріжджі</w:t>
            </w:r>
          </w:p>
          <w:p w14:paraId="7BBF5AB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Вода (або молоко)</w:t>
            </w:r>
          </w:p>
          <w:p w14:paraId="77074DC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Яйця(або меланж)</w:t>
            </w:r>
          </w:p>
          <w:p w14:paraId="6E3FD9E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Цукор </w:t>
            </w:r>
          </w:p>
          <w:p w14:paraId="2296800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Масло вершкове</w:t>
            </w:r>
          </w:p>
          <w:p w14:paraId="02BB618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Ванільний цукор </w:t>
            </w:r>
          </w:p>
          <w:p w14:paraId="6999DDC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тіста</w:t>
            </w:r>
          </w:p>
          <w:p w14:paraId="4EDDCB5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DCE0A3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Начинка</w:t>
            </w: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:</w:t>
            </w: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кориця</w:t>
            </w:r>
          </w:p>
          <w:p w14:paraId="5469C7E0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(Цукор</w:t>
            </w:r>
          </w:p>
          <w:p w14:paraId="7925C08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Кориця</w:t>
            </w:r>
          </w:p>
          <w:p w14:paraId="3858DBCE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для підсипання</w:t>
            </w:r>
          </w:p>
          <w:p w14:paraId="43F54DF8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 для змащування листів</w:t>
            </w:r>
          </w:p>
          <w:p w14:paraId="34BCFEA8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Меланж для змащування виробу</w:t>
            </w:r>
          </w:p>
          <w:p w14:paraId="51824B85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81B04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424</w:t>
            </w:r>
          </w:p>
          <w:p w14:paraId="7C5118EE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4,0</w:t>
            </w:r>
          </w:p>
          <w:p w14:paraId="4E36504E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25</w:t>
            </w:r>
          </w:p>
          <w:p w14:paraId="14B3A544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176</w:t>
            </w:r>
          </w:p>
          <w:p w14:paraId="4AD7EEE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60</w:t>
            </w:r>
          </w:p>
          <w:p w14:paraId="58F40B0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100</w:t>
            </w:r>
          </w:p>
          <w:p w14:paraId="2557C47E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62,5</w:t>
            </w:r>
          </w:p>
          <w:p w14:paraId="3319CB0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4,0</w:t>
            </w:r>
          </w:p>
          <w:p w14:paraId="7F8F6AD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800</w:t>
            </w:r>
          </w:p>
          <w:p w14:paraId="3C01BD80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9CFAEC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150</w:t>
            </w:r>
          </w:p>
          <w:p w14:paraId="1F716CAD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  <w:p w14:paraId="5D62F4E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</w:t>
            </w:r>
          </w:p>
          <w:p w14:paraId="385A0368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16</w:t>
            </w:r>
          </w:p>
          <w:p w14:paraId="70417D2D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  <w:p w14:paraId="1B6C23B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  <w:p w14:paraId="1EA3847E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21E9B29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2,5</w:t>
            </w:r>
          </w:p>
          <w:p w14:paraId="6B332F0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59F6BFF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EE16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1. Приготування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тіста.</w:t>
            </w:r>
          </w:p>
          <w:p w14:paraId="2019854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2.Розкачування дріжджового тіста в пласт.</w:t>
            </w:r>
          </w:p>
          <w:p w14:paraId="0E1BE25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4.  Викладання начинки на заготовку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</w:t>
            </w:r>
          </w:p>
          <w:p w14:paraId="5EC8129A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6. Формування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рулета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 начинкою  з кориці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3C7E91B6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7. Вистоювання виробу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5EA8BEF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8. Змащування виробу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ста яйцем.</w:t>
            </w:r>
          </w:p>
          <w:p w14:paraId="0AB21CD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9. Випікання виробу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з 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при температурі 190-200°С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6E0A00A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90E7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Готують дріжджове тісто опарним  способом. Тісто масою 800 г розкачують у пласт завтовшки 1,5 см і завширшки 20-25 см, надаючи прямокутної форми. На поверхню пласта рівномірно накладають начинку (150 г) корицю з цукром, залишаючи вільним краї на 1 см, і рівномірно закачують у рулет. Сформований виріб  викладають у змащений жиром  кондитерський лист і залишають для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розтоювання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протягом 45-50 хв.   Поверхню рулету  змащують яйцем, посипають цукром , проколюють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ножем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у кількох місцях, випікають протягом 30-35 хв. при температурі 190-200°С. </w:t>
            </w:r>
          </w:p>
        </w:tc>
      </w:tr>
      <w:tr w:rsidR="00E518D0" w:rsidRPr="00E518D0" w14:paraId="1776A655" w14:textId="77777777" w:rsidTr="00E518D0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BA03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D292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виробу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19817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45DA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5AC64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3DD7D85B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1C93EDDB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7218B961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398CC1BD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67F1411B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2D5B93A8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11F9BAFD" w14:textId="77777777" w:rsidR="00E518D0" w:rsidRPr="00E518D0" w:rsidRDefault="00E518D0" w:rsidP="00FC1B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4873B73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E518D0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Картка контролю</w:t>
      </w:r>
    </w:p>
    <w:p w14:paraId="430085D1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061A7101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5308"/>
      </w:tblGrid>
      <w:tr w:rsidR="00E518D0" w:rsidRPr="00E518D0" w14:paraId="3E290907" w14:textId="77777777" w:rsidTr="00E518D0">
        <w:trPr>
          <w:trHeight w:val="456"/>
        </w:trPr>
        <w:tc>
          <w:tcPr>
            <w:tcW w:w="643" w:type="dxa"/>
            <w:shd w:val="clear" w:color="auto" w:fill="auto"/>
          </w:tcPr>
          <w:p w14:paraId="3F6DF12E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77CA45ED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5E99B99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E02F1D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22053E05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Вимоги до якості</w:t>
            </w:r>
          </w:p>
        </w:tc>
      </w:tr>
      <w:tr w:rsidR="00E518D0" w:rsidRPr="003F2398" w14:paraId="603AB5CA" w14:textId="77777777" w:rsidTr="00E518D0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474C28C2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FC484CD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41277CA5" w14:textId="2881FBCA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DA5387F" wp14:editId="3DA46E56">
                  <wp:extent cx="4033520" cy="3025140"/>
                  <wp:effectExtent l="0" t="0" r="5080" b="3810"/>
                  <wp:docPr id="2" name="Рисунок 1" descr="Рулет с корицей — рецепт с фото пошагово. Как приготовить рулет с корицей  из дрожжевого теста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улет с корицей — рецепт с фото пошагово. Как приготовить рулет с корицей  из дрожжевого теста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3520" cy="302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8" w:type="dxa"/>
            <w:shd w:val="clear" w:color="auto" w:fill="auto"/>
            <w:vAlign w:val="center"/>
          </w:tcPr>
          <w:p w14:paraId="22E5AD6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Виріб має правильну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форм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 рулету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поверхня виробу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рівномірно зарум'янена, посипана цукром, без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тріщин</w:t>
            </w:r>
            <w:proofErr w:type="spellEnd"/>
          </w:p>
        </w:tc>
      </w:tr>
      <w:tr w:rsidR="00E518D0" w:rsidRPr="00E518D0" w14:paraId="09BABEE4" w14:textId="77777777" w:rsidTr="00E518D0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475CF10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3969F69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546E562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 w14:paraId="27EB522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солодкий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. </w:t>
            </w:r>
          </w:p>
        </w:tc>
      </w:tr>
      <w:tr w:rsidR="00E518D0" w:rsidRPr="00E518D0" w14:paraId="0A1F9301" w14:textId="77777777" w:rsidTr="00E518D0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5C39F0D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5D86069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48F777D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 w14:paraId="58BDF2F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Запах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духмяний.</w:t>
            </w:r>
          </w:p>
        </w:tc>
      </w:tr>
      <w:tr w:rsidR="00E518D0" w:rsidRPr="00E518D0" w14:paraId="622D8227" w14:textId="77777777" w:rsidTr="00E518D0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78573E9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6090DA8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645DC7F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 w14:paraId="7CCD11B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світло-коричневий, золотистий.</w:t>
            </w:r>
          </w:p>
        </w:tc>
      </w:tr>
      <w:tr w:rsidR="00E518D0" w:rsidRPr="003F2398" w14:paraId="5B9486C3" w14:textId="77777777" w:rsidTr="00E518D0">
        <w:trPr>
          <w:trHeight w:val="1679"/>
        </w:trPr>
        <w:tc>
          <w:tcPr>
            <w:tcW w:w="643" w:type="dxa"/>
            <w:shd w:val="clear" w:color="auto" w:fill="auto"/>
            <w:vAlign w:val="center"/>
          </w:tcPr>
          <w:p w14:paraId="06E708EF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84E687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230AFE3E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308" w:type="dxa"/>
            <w:shd w:val="clear" w:color="auto" w:fill="auto"/>
            <w:vAlign w:val="center"/>
          </w:tcPr>
          <w:p w14:paraId="77C855E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дрібнопориста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виріб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добре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пропечений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закальцю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», м'якушка м'яка, з однаковою пористістю, на розрізі видно спіралі тіста, перекладені начинкою з кориці.</w:t>
            </w:r>
          </w:p>
        </w:tc>
      </w:tr>
    </w:tbl>
    <w:p w14:paraId="6C02CCD1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ru-RU" w:eastAsia="ru-RU"/>
          <w14:ligatures w14:val="none"/>
        </w:rPr>
      </w:pPr>
    </w:p>
    <w:p w14:paraId="0B472704" w14:textId="64B8AAE2" w:rsidR="00E518D0" w:rsidRDefault="00E518D0">
      <w:pPr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2AD8A3F7" w14:textId="77777777" w:rsidR="00E518D0" w:rsidRDefault="00E518D0">
      <w:pPr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132F85B7" w14:textId="77777777" w:rsidR="00E518D0" w:rsidRDefault="00E518D0">
      <w:pPr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50745AEE" w14:textId="77777777" w:rsidR="00E518D0" w:rsidRDefault="00E518D0">
      <w:pPr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68BAE705" w14:textId="77777777" w:rsidR="00E518D0" w:rsidRDefault="00E518D0">
      <w:pPr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0713904E" w14:textId="77777777" w:rsidR="00E518D0" w:rsidRDefault="00E518D0">
      <w:pPr>
        <w:rPr>
          <w:rFonts w:ascii="Arial" w:eastAsia="Times New Roman" w:hAnsi="Arial" w:cs="Arial"/>
          <w:kern w:val="0"/>
          <w:sz w:val="20"/>
          <w:szCs w:val="20"/>
          <w:lang w:val="ru-RU" w:eastAsia="ru-RU"/>
          <w14:ligatures w14:val="none"/>
        </w:rPr>
      </w:pPr>
    </w:p>
    <w:p w14:paraId="60F2D5F7" w14:textId="77777777" w:rsidR="00FC1BA2" w:rsidRDefault="00FC1BA2" w:rsidP="00E51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</w:pPr>
    </w:p>
    <w:p w14:paraId="36AA19AC" w14:textId="77777777" w:rsidR="00FC1BA2" w:rsidRDefault="00FC1BA2" w:rsidP="00E51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</w:pPr>
    </w:p>
    <w:p w14:paraId="63957EA3" w14:textId="1F06ACAC" w:rsidR="00E518D0" w:rsidRPr="00E518D0" w:rsidRDefault="003979B1" w:rsidP="00E51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08"/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lastRenderedPageBreak/>
        <w:t xml:space="preserve">                     </w:t>
      </w:r>
      <w:proofErr w:type="spellStart"/>
      <w:r w:rsidR="00E518D0" w:rsidRPr="00E518D0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Інструкційно</w:t>
      </w:r>
      <w:proofErr w:type="spellEnd"/>
      <w:r w:rsidR="00E518D0" w:rsidRPr="00E518D0">
        <w:rPr>
          <w:rFonts w:ascii="Times New Roman" w:eastAsia="Times New Roman" w:hAnsi="Times New Roman" w:cs="Times New Roman"/>
          <w:b/>
          <w:bCs/>
          <w:spacing w:val="-26"/>
          <w:kern w:val="0"/>
          <w:sz w:val="32"/>
          <w:szCs w:val="32"/>
          <w:lang w:val="uk-UA" w:eastAsia="ru-RU"/>
          <w14:ligatures w14:val="none"/>
        </w:rPr>
        <w:t>-технологічна картка</w:t>
      </w:r>
    </w:p>
    <w:p w14:paraId="792811FF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val="uk-UA" w:eastAsia="ru-RU"/>
          <w14:ligatures w14:val="none"/>
        </w:rPr>
      </w:pPr>
      <w:r w:rsidRPr="00E518D0">
        <w:rPr>
          <w:rFonts w:ascii="Times New Roman" w:eastAsia="Times New Roman" w:hAnsi="Times New Roman" w:cs="Times New Roman"/>
          <w:b/>
          <w:bCs/>
          <w:spacing w:val="-11"/>
          <w:kern w:val="0"/>
          <w:sz w:val="30"/>
          <w:szCs w:val="30"/>
          <w:lang w:val="uk-UA" w:eastAsia="ru-RU"/>
          <w14:ligatures w14:val="none"/>
        </w:rPr>
        <w:t>(</w:t>
      </w:r>
      <w:r w:rsidRPr="00E518D0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по підручнику Г.Т. Зайцева , Т.М. Горпинко «Технологія виготовлення борошняних кондитерських виробів» Київ, 2002)</w:t>
      </w:r>
    </w:p>
    <w:p w14:paraId="11475B3A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</w:pPr>
    </w:p>
    <w:p w14:paraId="79836FA6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val="uk-UA" w:eastAsia="ru-RU"/>
          <w14:ligatures w14:val="none"/>
        </w:rPr>
      </w:pPr>
      <w:r w:rsidRPr="00E518D0"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:lang w:val="uk-UA" w:eastAsia="ru-RU"/>
          <w14:ligatures w14:val="none"/>
        </w:rPr>
        <w:t>«Рулет з маком</w:t>
      </w:r>
      <w:r w:rsidRPr="00E518D0">
        <w:rPr>
          <w:rFonts w:ascii="Times New Roman" w:eastAsia="Times New Roman" w:hAnsi="Times New Roman" w:cs="Times New Roman"/>
          <w:b/>
          <w:bCs/>
          <w:spacing w:val="-11"/>
          <w:kern w:val="0"/>
          <w:sz w:val="32"/>
          <w:szCs w:val="32"/>
          <w:lang w:val="uk-UA" w:eastAsia="ru-RU"/>
          <w14:ligatures w14:val="none"/>
        </w:rPr>
        <w:t>»</w:t>
      </w:r>
    </w:p>
    <w:tbl>
      <w:tblPr>
        <w:tblpPr w:leftFromText="180" w:rightFromText="180" w:vertAnchor="text" w:horzAnchor="margin" w:tblpY="230"/>
        <w:tblW w:w="143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2747"/>
        <w:gridCol w:w="1843"/>
        <w:gridCol w:w="3779"/>
        <w:gridCol w:w="4961"/>
      </w:tblGrid>
      <w:tr w:rsidR="00E518D0" w:rsidRPr="00E518D0" w14:paraId="662B6271" w14:textId="77777777" w:rsidTr="00E518D0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F1A4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557F1FA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uk-UA" w:eastAsia="ru-RU"/>
                <w14:ligatures w14:val="none"/>
              </w:rPr>
              <w:t>п/п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ED528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Найменування сировини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40C97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Маса, г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3C6E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Послідовність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операцій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B79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uk-UA" w:eastAsia="ru-RU"/>
                <w14:ligatures w14:val="none"/>
              </w:rPr>
              <w:t>Технологія приготування виробу</w:t>
            </w:r>
          </w:p>
          <w:p w14:paraId="65FE41B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</w:p>
        </w:tc>
      </w:tr>
      <w:tr w:rsidR="00E518D0" w:rsidRPr="003F2398" w14:paraId="62802FC8" w14:textId="77777777" w:rsidTr="00E518D0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C70E7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  <w:p w14:paraId="40341E5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2.</w:t>
            </w:r>
          </w:p>
          <w:p w14:paraId="2A7BDF7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3.</w:t>
            </w:r>
          </w:p>
          <w:p w14:paraId="6D37DFF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4.</w:t>
            </w:r>
          </w:p>
          <w:p w14:paraId="139818D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5.</w:t>
            </w:r>
          </w:p>
          <w:p w14:paraId="4CFDD1B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6.</w:t>
            </w:r>
          </w:p>
          <w:p w14:paraId="40640D2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7.</w:t>
            </w:r>
          </w:p>
          <w:p w14:paraId="5958CA8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8.</w:t>
            </w:r>
          </w:p>
          <w:p w14:paraId="3E5DD26A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05E09A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2A4D05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9.</w:t>
            </w:r>
          </w:p>
          <w:p w14:paraId="27D870F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3571AC4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64EA509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C22B14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9F7FDB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10.</w:t>
            </w:r>
          </w:p>
          <w:p w14:paraId="29CDE25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A705980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11.</w:t>
            </w:r>
          </w:p>
          <w:p w14:paraId="23266B0E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13E5AC9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12.</w:t>
            </w: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BC32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пшеничне</w:t>
            </w:r>
          </w:p>
          <w:p w14:paraId="5D1B5B67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Сіль</w:t>
            </w:r>
          </w:p>
          <w:p w14:paraId="7D8E785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Дріжджі</w:t>
            </w:r>
          </w:p>
          <w:p w14:paraId="5DAAF64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Вода (або молоко)</w:t>
            </w:r>
          </w:p>
          <w:p w14:paraId="02B79C0D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Яйця(або меланж)</w:t>
            </w:r>
          </w:p>
          <w:p w14:paraId="58EA5B6A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Цукор </w:t>
            </w:r>
          </w:p>
          <w:p w14:paraId="31C1D04C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Масло вершкове</w:t>
            </w:r>
          </w:p>
          <w:p w14:paraId="7360B57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Ванільний цукор </w:t>
            </w:r>
          </w:p>
          <w:p w14:paraId="601EAFD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тіста</w:t>
            </w:r>
          </w:p>
          <w:p w14:paraId="144C664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51FD95B4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Начинка</w:t>
            </w: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:</w:t>
            </w: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макова</w:t>
            </w:r>
          </w:p>
          <w:p w14:paraId="0864EC4A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(Цукор</w:t>
            </w:r>
          </w:p>
          <w:p w14:paraId="22C99AD1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Мак</w:t>
            </w:r>
          </w:p>
          <w:p w14:paraId="2B4505CA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Яйця</w:t>
            </w:r>
          </w:p>
          <w:p w14:paraId="11FBE343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Мед)</w:t>
            </w:r>
          </w:p>
          <w:p w14:paraId="074A42C2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Борошно для підсипання</w:t>
            </w:r>
          </w:p>
          <w:p w14:paraId="46EFAF8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Маргарин для змащування листів</w:t>
            </w:r>
          </w:p>
          <w:p w14:paraId="742E41A2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Меланж для змащування виробу</w:t>
            </w:r>
          </w:p>
          <w:p w14:paraId="2D98D16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5FF1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424</w:t>
            </w:r>
          </w:p>
          <w:p w14:paraId="2D38B2D5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4,0</w:t>
            </w:r>
          </w:p>
          <w:p w14:paraId="7331712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25</w:t>
            </w:r>
          </w:p>
          <w:p w14:paraId="4ACF45A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176</w:t>
            </w:r>
          </w:p>
          <w:p w14:paraId="0CAFF90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60</w:t>
            </w:r>
          </w:p>
          <w:p w14:paraId="55F04CF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100</w:t>
            </w:r>
          </w:p>
          <w:p w14:paraId="7EC58302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62,5</w:t>
            </w:r>
          </w:p>
          <w:p w14:paraId="7A3FD76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4,0</w:t>
            </w:r>
          </w:p>
          <w:p w14:paraId="7E37E8B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800</w:t>
            </w:r>
          </w:p>
          <w:p w14:paraId="41E8251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1E32D5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150</w:t>
            </w:r>
          </w:p>
          <w:p w14:paraId="034EF125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  <w:p w14:paraId="0685D51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100</w:t>
            </w:r>
          </w:p>
          <w:p w14:paraId="574B8F4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16</w:t>
            </w:r>
          </w:p>
          <w:p w14:paraId="08C3E85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  <w:p w14:paraId="5EB59DB5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20</w:t>
            </w:r>
          </w:p>
          <w:p w14:paraId="787020D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00A99EA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2,5</w:t>
            </w:r>
          </w:p>
          <w:p w14:paraId="0637EA3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  <w:p w14:paraId="2A205A3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15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2552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1. Приготування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тіста.</w:t>
            </w:r>
          </w:p>
          <w:p w14:paraId="43F9407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2.Розкачування дріжджового тіста в пласт.</w:t>
            </w:r>
          </w:p>
          <w:p w14:paraId="4C2B43D0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4.  Викладання начинки на заготовку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</w:t>
            </w:r>
          </w:p>
          <w:p w14:paraId="32D564F2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6. Формування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рулета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з маковою начинкою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ста.</w:t>
            </w:r>
          </w:p>
          <w:p w14:paraId="3F8E5E5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7. Вистоювання виробу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.</w:t>
            </w:r>
          </w:p>
          <w:p w14:paraId="53C64C4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8. Змащування виробу  з 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ста яйцем.</w:t>
            </w:r>
          </w:p>
          <w:p w14:paraId="796938B9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9. Випікання виробу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 з 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др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жджового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т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eastAsia="ru-RU"/>
                <w14:ligatures w14:val="none"/>
              </w:rPr>
              <w:t>i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ста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при температурі 190-200°С</w:t>
            </w: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  <w:t>.</w:t>
            </w:r>
          </w:p>
          <w:p w14:paraId="54B217DA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9EFC5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Готують дріжджове тісто опарним  способом. Тісто масою 800 г розкачують у пласт завтовшки 1,5 см і завширшки 20-25 см, надаючи прямокутної форми. На поверхню пласта рівномірно накладають макову начинку (150 г), залишаючи вільним краї на 1 см, і рівномірно закачують у рулет. Сформований виріб  викладають у змащений жиром  кондитерський лист і залишають для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розтоювання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протягом 45-50 хв.   Поверхню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рулета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 змащують яйцем, посипають цукром (сухим маком), проколюють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>ножем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 у кількох місцях, випікають протягом 30-35 хв. при температурі 190-200°С. </w:t>
            </w:r>
          </w:p>
        </w:tc>
      </w:tr>
      <w:tr w:rsidR="00E518D0" w:rsidRPr="00E518D0" w14:paraId="2F7E2F12" w14:textId="77777777" w:rsidTr="00E518D0">
        <w:trPr>
          <w:trHeight w:val="68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5F5FA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A6E5B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1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Вихід виробу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588088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uk-UA" w:eastAsia="ru-RU"/>
                <w14:ligatures w14:val="none"/>
              </w:rPr>
              <w:t>1000</w:t>
            </w:r>
          </w:p>
        </w:tc>
        <w:tc>
          <w:tcPr>
            <w:tcW w:w="3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7DBB0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8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3D98F" w14:textId="77777777" w:rsidR="00E518D0" w:rsidRPr="00E518D0" w:rsidRDefault="00E518D0" w:rsidP="00E51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</w:tr>
    </w:tbl>
    <w:p w14:paraId="16E0A394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42F016AB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0FA276EA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val="uk-UA" w:eastAsia="ru-RU"/>
          <w14:ligatures w14:val="none"/>
        </w:rPr>
      </w:pPr>
    </w:p>
    <w:p w14:paraId="66B8ABD9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55A5908D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4BA76091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6F30715E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p w14:paraId="307A030F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E518D0"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  <w:t>Картка контролю</w:t>
      </w:r>
    </w:p>
    <w:p w14:paraId="53D41D1B" w14:textId="77777777" w:rsidR="00E518D0" w:rsidRPr="00E518D0" w:rsidRDefault="00E518D0" w:rsidP="00E51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val="uk-UA" w:eastAsia="ru-RU"/>
          <w14:ligatures w14:val="non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065"/>
        <w:gridCol w:w="5580"/>
        <w:gridCol w:w="5166"/>
      </w:tblGrid>
      <w:tr w:rsidR="00E518D0" w:rsidRPr="00E518D0" w14:paraId="3FEC304E" w14:textId="77777777" w:rsidTr="00E518D0">
        <w:trPr>
          <w:trHeight w:val="456"/>
        </w:trPr>
        <w:tc>
          <w:tcPr>
            <w:tcW w:w="643" w:type="dxa"/>
            <w:shd w:val="clear" w:color="auto" w:fill="auto"/>
          </w:tcPr>
          <w:p w14:paraId="0B6D79A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№</w:t>
            </w:r>
          </w:p>
          <w:p w14:paraId="01E134F8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п/р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7B9C92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D6622A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024C3078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uk-UA" w:eastAsia="ru-RU"/>
                <w14:ligatures w14:val="none"/>
              </w:rPr>
              <w:t>Вимоги до якості</w:t>
            </w:r>
          </w:p>
        </w:tc>
      </w:tr>
      <w:tr w:rsidR="00E518D0" w:rsidRPr="003F2398" w14:paraId="22691B59" w14:textId="77777777" w:rsidTr="00E518D0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6305E977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1.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74DA75D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Зовнішній вид</w:t>
            </w:r>
          </w:p>
        </w:tc>
        <w:tc>
          <w:tcPr>
            <w:tcW w:w="5580" w:type="dxa"/>
            <w:vMerge w:val="restart"/>
            <w:shd w:val="clear" w:color="auto" w:fill="auto"/>
            <w:vAlign w:val="center"/>
          </w:tcPr>
          <w:p w14:paraId="7BE86DE2" w14:textId="71B3EC45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E7C137F" wp14:editId="2A050FF7">
                  <wp:extent cx="3352624" cy="2263140"/>
                  <wp:effectExtent l="0" t="0" r="635" b="3810"/>
                  <wp:docPr id="1" name="Рисунок 1" descr="Маківник. Завиванець з маком. дріжджовий рулет з маком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ківник. Завиванець з маком. дріжджовий рулет з маком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9650" cy="228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6" w:type="dxa"/>
            <w:shd w:val="clear" w:color="auto" w:fill="auto"/>
            <w:vAlign w:val="center"/>
          </w:tcPr>
          <w:p w14:paraId="1ECC65C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Виріб має правильну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форм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у рулету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поверхня виробу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 xml:space="preserve">рівномірно зарум'янена, посипана цукром (сухим маком), без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тріщин</w:t>
            </w:r>
            <w:proofErr w:type="spellEnd"/>
          </w:p>
        </w:tc>
      </w:tr>
      <w:tr w:rsidR="00E518D0" w:rsidRPr="00E518D0" w14:paraId="39AEADA0" w14:textId="77777777" w:rsidTr="00E518D0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354AE49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2.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52F9A92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5E498B3C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466F5F7A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Смак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солодкий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. </w:t>
            </w:r>
          </w:p>
        </w:tc>
      </w:tr>
      <w:tr w:rsidR="00E518D0" w:rsidRPr="00E518D0" w14:paraId="01E3542D" w14:textId="77777777" w:rsidTr="00E518D0">
        <w:trPr>
          <w:trHeight w:val="669"/>
        </w:trPr>
        <w:tc>
          <w:tcPr>
            <w:tcW w:w="643" w:type="dxa"/>
            <w:shd w:val="clear" w:color="auto" w:fill="auto"/>
            <w:vAlign w:val="center"/>
          </w:tcPr>
          <w:p w14:paraId="7D47B8F3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3.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38F3CB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Запах</w:t>
            </w:r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6918E47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7B01749B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Запах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приємний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духмяний.</w:t>
            </w:r>
          </w:p>
        </w:tc>
      </w:tr>
      <w:tr w:rsidR="00E518D0" w:rsidRPr="00E518D0" w14:paraId="467489CF" w14:textId="77777777" w:rsidTr="00E518D0">
        <w:trPr>
          <w:trHeight w:val="456"/>
        </w:trPr>
        <w:tc>
          <w:tcPr>
            <w:tcW w:w="643" w:type="dxa"/>
            <w:shd w:val="clear" w:color="auto" w:fill="auto"/>
            <w:vAlign w:val="center"/>
          </w:tcPr>
          <w:p w14:paraId="0920EB30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4.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EEB43B1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3290B110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73E58036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Колір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світло-коричневий, золотистий.</w:t>
            </w:r>
          </w:p>
        </w:tc>
      </w:tr>
      <w:tr w:rsidR="00E518D0" w:rsidRPr="003F2398" w14:paraId="3360AEB2" w14:textId="77777777" w:rsidTr="00E518D0">
        <w:trPr>
          <w:trHeight w:val="1679"/>
        </w:trPr>
        <w:tc>
          <w:tcPr>
            <w:tcW w:w="643" w:type="dxa"/>
            <w:shd w:val="clear" w:color="auto" w:fill="auto"/>
            <w:vAlign w:val="center"/>
          </w:tcPr>
          <w:p w14:paraId="7FD79D24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5.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DB47135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</w:p>
        </w:tc>
        <w:tc>
          <w:tcPr>
            <w:tcW w:w="5580" w:type="dxa"/>
            <w:vMerge/>
            <w:shd w:val="clear" w:color="auto" w:fill="auto"/>
            <w:vAlign w:val="center"/>
          </w:tcPr>
          <w:p w14:paraId="5E67ACEF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5166" w:type="dxa"/>
            <w:shd w:val="clear" w:color="auto" w:fill="auto"/>
            <w:vAlign w:val="center"/>
          </w:tcPr>
          <w:p w14:paraId="4A622CE2" w14:textId="77777777" w:rsidR="00E518D0" w:rsidRPr="00E518D0" w:rsidRDefault="00E518D0" w:rsidP="00E51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Консистенція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дрібнопориста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виріб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добре 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пропечений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, без </w:t>
            </w:r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«</w:t>
            </w:r>
            <w:proofErr w:type="spellStart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закальцю</w:t>
            </w:r>
            <w:proofErr w:type="spellEnd"/>
            <w:r w:rsidRPr="00E518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uk-UA" w:eastAsia="ru-RU"/>
                <w14:ligatures w14:val="none"/>
              </w:rPr>
              <w:t>», м'якушка м'яка, з однаковою пористістю, на розрізі видно спіралі тіста, перекладені маковою начинкою.</w:t>
            </w:r>
          </w:p>
        </w:tc>
      </w:tr>
    </w:tbl>
    <w:p w14:paraId="03C768D2" w14:textId="77777777" w:rsidR="00E518D0" w:rsidRPr="00E518D0" w:rsidRDefault="00E518D0">
      <w:pPr>
        <w:rPr>
          <w:lang w:val="ru-RU"/>
        </w:rPr>
      </w:pPr>
    </w:p>
    <w:sectPr w:rsidR="00E518D0" w:rsidRPr="00E518D0" w:rsidSect="00E518D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FE"/>
    <w:rsid w:val="000D64C2"/>
    <w:rsid w:val="002D38FE"/>
    <w:rsid w:val="003979B1"/>
    <w:rsid w:val="003F2398"/>
    <w:rsid w:val="004B7650"/>
    <w:rsid w:val="006C0C30"/>
    <w:rsid w:val="00E518D0"/>
    <w:rsid w:val="00FC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5EA1"/>
  <w15:chartTrackingRefBased/>
  <w15:docId w15:val="{3569EF09-A1F1-4CD1-8475-C2EFCB20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518D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E518D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51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img-fotki.yandex.ru/get/6002/natalyayva2010.e/0_41570_f4e33fd3_L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1388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Лілія Шкарупета</cp:lastModifiedBy>
  <cp:revision>6</cp:revision>
  <dcterms:created xsi:type="dcterms:W3CDTF">2024-09-07T10:17:00Z</dcterms:created>
  <dcterms:modified xsi:type="dcterms:W3CDTF">2024-11-23T17:41:00Z</dcterms:modified>
</cp:coreProperties>
</file>